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526360BE" w:rsidR="00E73B25" w:rsidRPr="00E50860" w:rsidRDefault="008F50F8" w:rsidP="004C507C">
      <w:pPr>
        <w:tabs>
          <w:tab w:val="left" w:pos="10530"/>
        </w:tabs>
        <w:spacing w:after="0" w:line="240" w:lineRule="auto"/>
        <w:jc w:val="center"/>
        <w:rPr>
          <w:rFonts w:ascii="Arial Narrow" w:hAnsi="Arial Narrow"/>
          <w:b/>
          <w:bCs/>
          <w:sz w:val="44"/>
          <w:szCs w:val="44"/>
        </w:rPr>
      </w:pPr>
      <w:r w:rsidRPr="00E50860">
        <w:rPr>
          <w:rFonts w:ascii="Arial Narrow" w:hAnsi="Arial Narrow"/>
          <w:b/>
          <w:bCs/>
          <w:noProof/>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381E722" w:rsidR="006B1EDC" w:rsidRPr="00655ADE" w:rsidRDefault="00CF6E47"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381E722" w:rsidR="006B1EDC" w:rsidRPr="00655ADE" w:rsidRDefault="00CF6E47"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E50860">
        <w:rPr>
          <w:rFonts w:ascii="Arial Narrow" w:hAnsi="Arial Narrow"/>
          <w:b/>
          <w:bCs/>
          <w:sz w:val="52"/>
          <w:szCs w:val="52"/>
        </w:rPr>
        <w:t>AGENDA</w:t>
      </w:r>
    </w:p>
    <w:p w14:paraId="68225BD5" w14:textId="1FE59CA3" w:rsidR="00ED6B0D" w:rsidRPr="000605C5" w:rsidRDefault="00ED6B0D" w:rsidP="003F0A85">
      <w:pPr>
        <w:spacing w:after="0" w:line="240" w:lineRule="auto"/>
        <w:jc w:val="center"/>
        <w:rPr>
          <w:rFonts w:ascii="Arial Narrow" w:hAnsi="Arial Narrow"/>
          <w:sz w:val="24"/>
          <w:szCs w:val="24"/>
        </w:rPr>
      </w:pPr>
      <w:r w:rsidRPr="00904D5C">
        <w:rPr>
          <w:rFonts w:ascii="Arial Narrow" w:hAnsi="Arial Narrow"/>
          <w:b/>
          <w:bCs/>
          <w:sz w:val="40"/>
          <w:szCs w:val="40"/>
        </w:rPr>
        <w:t xml:space="preserve">City Council </w:t>
      </w:r>
      <w:r w:rsidRPr="00904D5C">
        <w:rPr>
          <w:rFonts w:ascii="Arial Narrow" w:hAnsi="Arial Narrow"/>
          <w:b/>
          <w:bCs/>
          <w:sz w:val="36"/>
          <w:szCs w:val="36"/>
        </w:rPr>
        <w:t>Meeting</w:t>
      </w:r>
    </w:p>
    <w:p w14:paraId="4F9F09F0" w14:textId="70F8885A" w:rsidR="00BD67BD" w:rsidRDefault="00BD67BD" w:rsidP="003F0A85">
      <w:pPr>
        <w:pStyle w:val="Header"/>
        <w:jc w:val="center"/>
        <w:rPr>
          <w:rFonts w:ascii="Arial Narrow" w:hAnsi="Arial Narrow"/>
          <w:b/>
          <w:bCs/>
          <w:sz w:val="36"/>
          <w:szCs w:val="36"/>
        </w:rPr>
      </w:pPr>
      <w:r w:rsidRPr="00C828F0">
        <w:rPr>
          <w:rFonts w:ascii="Arial Narrow" w:hAnsi="Arial Narrow"/>
          <w:b/>
          <w:bCs/>
          <w:sz w:val="36"/>
          <w:szCs w:val="36"/>
        </w:rPr>
        <w:t xml:space="preserve">Tuesday, </w:t>
      </w:r>
      <w:r w:rsidR="0016182F">
        <w:rPr>
          <w:rFonts w:ascii="Arial Narrow" w:hAnsi="Arial Narrow"/>
          <w:b/>
          <w:bCs/>
          <w:sz w:val="36"/>
          <w:szCs w:val="36"/>
        </w:rPr>
        <w:t>Ju</w:t>
      </w:r>
      <w:r w:rsidR="00692B04">
        <w:rPr>
          <w:rFonts w:ascii="Arial Narrow" w:hAnsi="Arial Narrow"/>
          <w:b/>
          <w:bCs/>
          <w:sz w:val="36"/>
          <w:szCs w:val="36"/>
        </w:rPr>
        <w:t>ly</w:t>
      </w:r>
      <w:r w:rsidR="0016182F">
        <w:rPr>
          <w:rFonts w:ascii="Arial Narrow" w:hAnsi="Arial Narrow"/>
          <w:b/>
          <w:bCs/>
          <w:sz w:val="36"/>
          <w:szCs w:val="36"/>
        </w:rPr>
        <w:t xml:space="preserve"> </w:t>
      </w:r>
      <w:r w:rsidR="00692B04">
        <w:rPr>
          <w:rFonts w:ascii="Arial Narrow" w:hAnsi="Arial Narrow"/>
          <w:b/>
          <w:bCs/>
          <w:sz w:val="36"/>
          <w:szCs w:val="36"/>
        </w:rPr>
        <w:t>8</w:t>
      </w:r>
      <w:r w:rsidR="00E00D9C" w:rsidRPr="00C828F0">
        <w:rPr>
          <w:rFonts w:ascii="Arial Narrow" w:hAnsi="Arial Narrow"/>
          <w:b/>
          <w:bCs/>
          <w:sz w:val="36"/>
          <w:szCs w:val="36"/>
        </w:rPr>
        <w:t>, 202</w:t>
      </w:r>
      <w:r w:rsidR="005F2B91">
        <w:rPr>
          <w:rFonts w:ascii="Arial Narrow" w:hAnsi="Arial Narrow"/>
          <w:b/>
          <w:bCs/>
          <w:sz w:val="36"/>
          <w:szCs w:val="36"/>
        </w:rPr>
        <w:t>5</w:t>
      </w:r>
    </w:p>
    <w:p w14:paraId="78C1A3FF" w14:textId="77777777" w:rsidR="00E50860" w:rsidRDefault="00E50860" w:rsidP="00E50860">
      <w:pPr>
        <w:pStyle w:val="Header"/>
        <w:tabs>
          <w:tab w:val="left" w:pos="1440"/>
        </w:tabs>
        <w:rPr>
          <w:rFonts w:ascii="Arial Narrow" w:hAnsi="Arial Narrow"/>
          <w:b/>
          <w:bCs/>
          <w:sz w:val="28"/>
          <w:szCs w:val="28"/>
        </w:rPr>
      </w:pPr>
    </w:p>
    <w:p w14:paraId="0929EE85" w14:textId="2722AFDE" w:rsidR="00ED6B0D" w:rsidRPr="003968BB" w:rsidRDefault="00E50860" w:rsidP="00E50860">
      <w:pPr>
        <w:pStyle w:val="Header"/>
        <w:tabs>
          <w:tab w:val="left" w:pos="1440"/>
        </w:tabs>
        <w:rPr>
          <w:rFonts w:ascii="Arial Narrow" w:hAnsi="Arial Narrow"/>
          <w:b/>
          <w:bCs/>
          <w:sz w:val="16"/>
          <w:szCs w:val="16"/>
        </w:rPr>
      </w:pPr>
      <w:r>
        <w:rPr>
          <w:rFonts w:ascii="Arial Narrow" w:hAnsi="Arial Narrow"/>
          <w:b/>
          <w:bCs/>
          <w:sz w:val="16"/>
          <w:szCs w:val="16"/>
        </w:rPr>
        <w:tab/>
      </w:r>
    </w:p>
    <w:p w14:paraId="59433241" w14:textId="5948CEAB" w:rsidR="006932FA" w:rsidRPr="00E713C3" w:rsidRDefault="002704D3" w:rsidP="00E50860">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79E4A1">
                <wp:simplePos x="0" y="0"/>
                <wp:positionH relativeFrom="margin">
                  <wp:posOffset>1481455</wp:posOffset>
                </wp:positionH>
                <wp:positionV relativeFrom="page">
                  <wp:posOffset>2444750</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5131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16.65pt,192.5pt" to="589.3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388EDDBE">
                <wp:simplePos x="0" y="0"/>
                <wp:positionH relativeFrom="margin">
                  <wp:posOffset>1332865</wp:posOffset>
                </wp:positionH>
                <wp:positionV relativeFrom="page">
                  <wp:posOffset>1294130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0FA8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4.95pt,101.9pt" to="577.6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E5DF0E9" w:rsidR="00BD67BD" w:rsidRDefault="006932FA" w:rsidP="00E50860">
      <w:pPr>
        <w:spacing w:after="0" w:line="240" w:lineRule="auto"/>
        <w:rPr>
          <w:rFonts w:ascii="Arial Narrow" w:hAnsi="Arial Narrow"/>
          <w:sz w:val="18"/>
          <w:szCs w:val="18"/>
        </w:rPr>
      </w:pPr>
      <w:r w:rsidRPr="00422A2E">
        <w:rPr>
          <w:rFonts w:ascii="Arial Narrow" w:hAnsi="Arial Narrow"/>
          <w:sz w:val="18"/>
          <w:szCs w:val="18"/>
        </w:rPr>
        <w:t xml:space="preserve">Zoom link is made available, however, the City </w:t>
      </w:r>
      <w:r w:rsidR="00E50860">
        <w:rPr>
          <w:rFonts w:ascii="Arial Narrow" w:hAnsi="Arial Narrow"/>
          <w:sz w:val="18"/>
          <w:szCs w:val="18"/>
        </w:rPr>
        <w:t xml:space="preserve">of Rocky Ford </w:t>
      </w:r>
      <w:r w:rsidRPr="00422A2E">
        <w:rPr>
          <w:rFonts w:ascii="Arial Narrow" w:hAnsi="Arial Narrow"/>
          <w:sz w:val="18"/>
          <w:szCs w:val="18"/>
        </w:rPr>
        <w:t xml:space="preserve">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net connection or online broadcasting. Remote</w:t>
      </w:r>
      <w:r w:rsidR="00E50860">
        <w:rPr>
          <w:rFonts w:ascii="Arial Narrow" w:hAnsi="Arial Narrow"/>
          <w:sz w:val="18"/>
          <w:szCs w:val="18"/>
        </w:rPr>
        <w:t xml:space="preserve"> </w:t>
      </w:r>
      <w:r w:rsidR="00C44451" w:rsidRPr="00422A2E">
        <w:rPr>
          <w:rFonts w:ascii="Arial Narrow" w:hAnsi="Arial Narrow"/>
          <w:sz w:val="18"/>
          <w:szCs w:val="18"/>
        </w:rPr>
        <w:t>attendance is</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E50860">
      <w:pPr>
        <w:spacing w:after="0" w:line="240" w:lineRule="auto"/>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36AE246B" w:rsidR="00F65F00" w:rsidRPr="00E713C3" w:rsidRDefault="00F65F00" w:rsidP="00E50860">
      <w:pPr>
        <w:spacing w:after="0" w:line="240" w:lineRule="auto"/>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w:t>
      </w:r>
      <w:r w:rsidR="00E50860">
        <w:rPr>
          <w:rFonts w:ascii="Arial Narrow" w:hAnsi="Arial Narrow"/>
          <w:b/>
          <w:bCs/>
          <w:sz w:val="18"/>
          <w:szCs w:val="18"/>
        </w:rPr>
        <w:t>Starting at</w:t>
      </w:r>
      <w:r w:rsidR="00E713C3" w:rsidRPr="00E713C3">
        <w:rPr>
          <w:rFonts w:ascii="Arial Narrow" w:hAnsi="Arial Narrow"/>
          <w:b/>
          <w:bCs/>
          <w:sz w:val="18"/>
          <w:szCs w:val="18"/>
        </w:rPr>
        <w:t xml:space="preserve"> 7:00 p.m. for Regular Council Meeting</w:t>
      </w:r>
    </w:p>
    <w:p w14:paraId="7216319A" w14:textId="3EA94D70" w:rsidR="00E50860" w:rsidRDefault="00E50860" w:rsidP="00E50860">
      <w:pPr>
        <w:tabs>
          <w:tab w:val="left" w:pos="3336"/>
          <w:tab w:val="left" w:pos="7231"/>
        </w:tabs>
        <w:spacing w:after="0" w:line="240" w:lineRule="auto"/>
        <w:rPr>
          <w:rFonts w:ascii="Arial Narrow" w:hAnsi="Arial Narrow"/>
          <w:sz w:val="16"/>
          <w:szCs w:val="16"/>
        </w:rPr>
      </w:pPr>
      <w:r>
        <w:rPr>
          <w:rFonts w:ascii="Arial Narrow" w:hAnsi="Arial Narrow"/>
          <w:sz w:val="16"/>
          <w:szCs w:val="16"/>
        </w:rPr>
        <w:tab/>
      </w:r>
    </w:p>
    <w:p w14:paraId="52442495" w14:textId="77777777" w:rsidR="00E50860" w:rsidRPr="001C0C51" w:rsidRDefault="00E50860" w:rsidP="00E50860">
      <w:pPr>
        <w:tabs>
          <w:tab w:val="left" w:pos="3336"/>
        </w:tabs>
        <w:spacing w:after="0" w:line="240" w:lineRule="auto"/>
        <w:jc w:val="center"/>
        <w:rPr>
          <w:rFonts w:ascii="Arial Narrow" w:hAnsi="Arial Narrow"/>
          <w:b/>
          <w:bCs/>
          <w:sz w:val="28"/>
          <w:szCs w:val="28"/>
        </w:rPr>
      </w:pPr>
    </w:p>
    <w:p w14:paraId="79C63A0E" w14:textId="14EFE580" w:rsidR="003128BA" w:rsidRPr="00422A2E" w:rsidRDefault="00E1553F" w:rsidP="00E50860">
      <w:pPr>
        <w:tabs>
          <w:tab w:val="left" w:pos="3336"/>
        </w:tabs>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0"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02137DC5" w14:textId="316EAB98" w:rsidR="00255162" w:rsidRPr="00255162" w:rsidRDefault="00DD471C" w:rsidP="00255162">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0"/>
    </w:p>
    <w:p w14:paraId="1F05426A" w14:textId="0771B6D1" w:rsidR="004C1648" w:rsidRDefault="00C54179" w:rsidP="004E4047">
      <w:pPr>
        <w:spacing w:after="0" w:line="240" w:lineRule="auto"/>
        <w:ind w:left="2880" w:hanging="360"/>
        <w:rPr>
          <w:rFonts w:ascii="Arial Narrow" w:hAnsi="Arial Narrow"/>
          <w:sz w:val="20"/>
          <w:szCs w:val="20"/>
        </w:rPr>
      </w:pPr>
      <w:r>
        <w:rPr>
          <w:rFonts w:ascii="Arial Narrow" w:hAnsi="Arial Narrow"/>
          <w:sz w:val="16"/>
          <w:szCs w:val="16"/>
        </w:rPr>
        <w:t>6</w:t>
      </w:r>
      <w:r w:rsidR="00255162">
        <w:rPr>
          <w:rFonts w:ascii="Arial Narrow" w:hAnsi="Arial Narrow"/>
          <w:sz w:val="16"/>
          <w:szCs w:val="16"/>
        </w:rPr>
        <w:t>.1</w:t>
      </w:r>
      <w:r w:rsidR="00056A2B">
        <w:rPr>
          <w:rFonts w:ascii="Arial Narrow" w:hAnsi="Arial Narrow"/>
          <w:sz w:val="16"/>
          <w:szCs w:val="16"/>
        </w:rPr>
        <w:tab/>
      </w:r>
      <w:r w:rsidR="00056A2B">
        <w:rPr>
          <w:rFonts w:ascii="Arial Narrow" w:hAnsi="Arial Narrow"/>
          <w:sz w:val="20"/>
          <w:szCs w:val="20"/>
        </w:rPr>
        <w:t xml:space="preserve">Approval of Council meeting minutes from </w:t>
      </w:r>
      <w:r w:rsidR="00692B04">
        <w:rPr>
          <w:rFonts w:ascii="Arial Narrow" w:hAnsi="Arial Narrow"/>
          <w:sz w:val="20"/>
          <w:szCs w:val="20"/>
        </w:rPr>
        <w:t>June 10</w:t>
      </w:r>
      <w:r w:rsidR="0016182F">
        <w:rPr>
          <w:rFonts w:ascii="Arial Narrow" w:hAnsi="Arial Narrow"/>
          <w:sz w:val="20"/>
          <w:szCs w:val="20"/>
        </w:rPr>
        <w:t>,</w:t>
      </w:r>
      <w:r w:rsidR="00056A2B">
        <w:rPr>
          <w:rFonts w:ascii="Arial Narrow" w:hAnsi="Arial Narrow"/>
          <w:sz w:val="20"/>
          <w:szCs w:val="20"/>
        </w:rPr>
        <w:t xml:space="preserve"> 2025</w:t>
      </w:r>
      <w:r w:rsidR="00AB19E5">
        <w:rPr>
          <w:rFonts w:ascii="Arial Narrow" w:hAnsi="Arial Narrow"/>
          <w:sz w:val="20"/>
          <w:szCs w:val="20"/>
        </w:rPr>
        <w:t xml:space="preserve"> – Regular meeting at 7:00 p.m.</w:t>
      </w:r>
    </w:p>
    <w:p w14:paraId="20587D81" w14:textId="5256819D" w:rsidR="0016182F" w:rsidRDefault="0016182F" w:rsidP="00D85AC0">
      <w:pPr>
        <w:spacing w:after="0" w:line="240" w:lineRule="auto"/>
        <w:ind w:left="2880" w:hanging="360"/>
        <w:rPr>
          <w:rFonts w:ascii="Arial Narrow" w:hAnsi="Arial Narrow"/>
          <w:b/>
          <w:bCs/>
          <w:i/>
          <w:iCs/>
          <w:sz w:val="20"/>
          <w:szCs w:val="20"/>
        </w:rPr>
      </w:pPr>
      <w:r>
        <w:rPr>
          <w:rFonts w:ascii="Arial Narrow" w:hAnsi="Arial Narrow"/>
          <w:sz w:val="16"/>
          <w:szCs w:val="16"/>
        </w:rPr>
        <w:t>6.2</w:t>
      </w:r>
      <w:r>
        <w:rPr>
          <w:rFonts w:ascii="Arial Narrow" w:hAnsi="Arial Narrow"/>
          <w:sz w:val="16"/>
          <w:szCs w:val="16"/>
        </w:rPr>
        <w:tab/>
      </w:r>
      <w:bookmarkStart w:id="1" w:name="_Hlk202799701"/>
      <w:r>
        <w:rPr>
          <w:rFonts w:ascii="Arial Narrow" w:hAnsi="Arial Narrow"/>
          <w:sz w:val="20"/>
          <w:szCs w:val="20"/>
        </w:rPr>
        <w:t xml:space="preserve">Application for </w:t>
      </w:r>
      <w:r w:rsidR="00692B04">
        <w:rPr>
          <w:rFonts w:ascii="Arial Narrow" w:hAnsi="Arial Narrow"/>
          <w:sz w:val="20"/>
          <w:szCs w:val="20"/>
        </w:rPr>
        <w:t>Special Event Permit</w:t>
      </w:r>
      <w:r w:rsidR="00F32F74">
        <w:rPr>
          <w:rFonts w:ascii="Arial Narrow" w:hAnsi="Arial Narrow"/>
          <w:sz w:val="20"/>
          <w:szCs w:val="20"/>
        </w:rPr>
        <w:t xml:space="preserve">s (4) </w:t>
      </w:r>
      <w:r>
        <w:rPr>
          <w:rFonts w:ascii="Arial Narrow" w:hAnsi="Arial Narrow"/>
          <w:sz w:val="20"/>
          <w:szCs w:val="20"/>
        </w:rPr>
        <w:t xml:space="preserve">– </w:t>
      </w:r>
      <w:r w:rsidR="0060160B">
        <w:rPr>
          <w:rFonts w:ascii="Arial Narrow" w:hAnsi="Arial Narrow"/>
          <w:b/>
          <w:bCs/>
          <w:i/>
          <w:iCs/>
          <w:sz w:val="20"/>
          <w:szCs w:val="20"/>
        </w:rPr>
        <w:t xml:space="preserve">Arkansas Valley Fairgrounds </w:t>
      </w:r>
      <w:r w:rsidR="00D85AC0">
        <w:rPr>
          <w:rFonts w:ascii="Arial Narrow" w:hAnsi="Arial Narrow"/>
          <w:b/>
          <w:bCs/>
          <w:i/>
          <w:iCs/>
          <w:sz w:val="20"/>
          <w:szCs w:val="20"/>
        </w:rPr>
        <w:t>–</w:t>
      </w:r>
      <w:r w:rsidR="0060160B">
        <w:rPr>
          <w:rFonts w:ascii="Arial Narrow" w:hAnsi="Arial Narrow"/>
          <w:b/>
          <w:bCs/>
          <w:i/>
          <w:iCs/>
          <w:sz w:val="20"/>
          <w:szCs w:val="20"/>
        </w:rPr>
        <w:t xml:space="preserve"> Grandstand</w:t>
      </w:r>
      <w:r w:rsidR="00D85AC0">
        <w:rPr>
          <w:rFonts w:ascii="Arial Narrow" w:hAnsi="Arial Narrow"/>
          <w:b/>
          <w:bCs/>
          <w:i/>
          <w:iCs/>
          <w:sz w:val="20"/>
          <w:szCs w:val="20"/>
        </w:rPr>
        <w:t xml:space="preserve"> Beer Garden – 8/13/25 and 8/14/25 11a.m. to Midnight and 8/15/25 and 8/16/25 11 a.m. to 1 a.m.</w:t>
      </w:r>
      <w:bookmarkEnd w:id="1"/>
    </w:p>
    <w:p w14:paraId="5A9FB3E1" w14:textId="6AD43393" w:rsidR="0016182F" w:rsidRDefault="0016182F" w:rsidP="004E4047">
      <w:pPr>
        <w:spacing w:after="0" w:line="240" w:lineRule="auto"/>
        <w:ind w:left="2880" w:hanging="360"/>
        <w:rPr>
          <w:rFonts w:ascii="Arial Narrow" w:hAnsi="Arial Narrow"/>
          <w:b/>
          <w:bCs/>
          <w:i/>
          <w:iCs/>
          <w:sz w:val="20"/>
          <w:szCs w:val="20"/>
        </w:rPr>
      </w:pPr>
      <w:r>
        <w:rPr>
          <w:rFonts w:ascii="Arial Narrow" w:hAnsi="Arial Narrow"/>
          <w:sz w:val="16"/>
          <w:szCs w:val="16"/>
        </w:rPr>
        <w:t>6.</w:t>
      </w:r>
      <w:r w:rsidR="00D85AC0">
        <w:rPr>
          <w:rFonts w:ascii="Arial Narrow" w:hAnsi="Arial Narrow"/>
          <w:sz w:val="16"/>
          <w:szCs w:val="16"/>
        </w:rPr>
        <w:t>3</w:t>
      </w:r>
      <w:r>
        <w:rPr>
          <w:rFonts w:ascii="Arial Narrow" w:hAnsi="Arial Narrow"/>
          <w:sz w:val="16"/>
          <w:szCs w:val="16"/>
        </w:rPr>
        <w:tab/>
      </w:r>
      <w:r w:rsidR="00D85AC0">
        <w:rPr>
          <w:rFonts w:ascii="Arial Narrow" w:hAnsi="Arial Narrow"/>
          <w:sz w:val="20"/>
          <w:szCs w:val="20"/>
        </w:rPr>
        <w:t xml:space="preserve">Application for Special Event Permits (4) – </w:t>
      </w:r>
      <w:r w:rsidR="00D85AC0">
        <w:rPr>
          <w:rFonts w:ascii="Arial Narrow" w:hAnsi="Arial Narrow"/>
          <w:b/>
          <w:bCs/>
          <w:i/>
          <w:iCs/>
          <w:sz w:val="20"/>
          <w:szCs w:val="20"/>
        </w:rPr>
        <w:t xml:space="preserve">Arkansas Valley Fairgrounds – </w:t>
      </w:r>
      <w:r w:rsidR="00D85AC0">
        <w:rPr>
          <w:rFonts w:ascii="Arial Narrow" w:hAnsi="Arial Narrow"/>
          <w:b/>
          <w:bCs/>
          <w:i/>
          <w:iCs/>
          <w:sz w:val="20"/>
          <w:szCs w:val="20"/>
        </w:rPr>
        <w:t>Pavilion</w:t>
      </w:r>
      <w:r w:rsidR="00D85AC0">
        <w:rPr>
          <w:rFonts w:ascii="Arial Narrow" w:hAnsi="Arial Narrow"/>
          <w:b/>
          <w:bCs/>
          <w:i/>
          <w:iCs/>
          <w:sz w:val="20"/>
          <w:szCs w:val="20"/>
        </w:rPr>
        <w:t xml:space="preserve"> Beer Garden – 8/13/25 and 8/14/25 11a.m. to Midnight and 8/15/25 and 8/16/25 11 a.m. to 1 a.m.</w:t>
      </w:r>
    </w:p>
    <w:p w14:paraId="641DB7C4" w14:textId="4BEA3E04" w:rsidR="00E240B0" w:rsidRDefault="005F6C7C" w:rsidP="00D85AC0">
      <w:pPr>
        <w:spacing w:after="0" w:line="240" w:lineRule="auto"/>
        <w:ind w:left="2880" w:hanging="360"/>
        <w:rPr>
          <w:rFonts w:ascii="Arial Narrow" w:hAnsi="Arial Narrow"/>
          <w:b/>
          <w:bCs/>
          <w:i/>
          <w:iCs/>
          <w:sz w:val="20"/>
          <w:szCs w:val="20"/>
        </w:rPr>
      </w:pPr>
      <w:r>
        <w:rPr>
          <w:rFonts w:ascii="Arial Narrow" w:hAnsi="Arial Narrow"/>
          <w:sz w:val="16"/>
          <w:szCs w:val="16"/>
        </w:rPr>
        <w:t>6.</w:t>
      </w:r>
      <w:r w:rsidR="00D85AC0">
        <w:rPr>
          <w:rFonts w:ascii="Arial Narrow" w:hAnsi="Arial Narrow"/>
          <w:sz w:val="16"/>
          <w:szCs w:val="16"/>
        </w:rPr>
        <w:t>4</w:t>
      </w:r>
      <w:r w:rsidR="00D85AC0">
        <w:rPr>
          <w:rFonts w:ascii="Arial Narrow" w:hAnsi="Arial Narrow"/>
          <w:sz w:val="16"/>
          <w:szCs w:val="16"/>
        </w:rPr>
        <w:tab/>
      </w:r>
      <w:r w:rsidR="00D85AC0">
        <w:rPr>
          <w:rFonts w:ascii="Arial Narrow" w:hAnsi="Arial Narrow"/>
          <w:sz w:val="20"/>
          <w:szCs w:val="20"/>
        </w:rPr>
        <w:t xml:space="preserve">Application for Special Event Permit – </w:t>
      </w:r>
      <w:r w:rsidR="00D85AC0">
        <w:rPr>
          <w:rFonts w:ascii="Arial Narrow" w:hAnsi="Arial Narrow"/>
          <w:b/>
          <w:bCs/>
          <w:i/>
          <w:iCs/>
          <w:sz w:val="20"/>
          <w:szCs w:val="20"/>
        </w:rPr>
        <w:t>Rocky Ford Country Club and Golf Court – Car Show &amp; Meet n’ Greet, Railroad Park, on August 10, 2025 Noon – 6 p.m.</w:t>
      </w:r>
    </w:p>
    <w:p w14:paraId="673F5142" w14:textId="449C06F1" w:rsidR="00ED271E" w:rsidRPr="00ED271E" w:rsidRDefault="00ED271E" w:rsidP="00D85AC0">
      <w:pPr>
        <w:spacing w:after="0" w:line="240" w:lineRule="auto"/>
        <w:ind w:left="2880" w:hanging="360"/>
        <w:rPr>
          <w:rFonts w:ascii="Arial Narrow" w:hAnsi="Arial Narrow"/>
          <w:b/>
          <w:bCs/>
          <w:i/>
          <w:iCs/>
          <w:color w:val="001D35"/>
          <w:sz w:val="20"/>
          <w:szCs w:val="20"/>
          <w:shd w:val="clear" w:color="auto" w:fill="FFFFFF"/>
        </w:rPr>
      </w:pPr>
      <w:r>
        <w:rPr>
          <w:rFonts w:ascii="Arial Narrow" w:hAnsi="Arial Narrow"/>
          <w:sz w:val="16"/>
          <w:szCs w:val="16"/>
        </w:rPr>
        <w:t>6.5</w:t>
      </w:r>
      <w:r>
        <w:rPr>
          <w:rFonts w:ascii="Arial Narrow" w:hAnsi="Arial Narrow"/>
          <w:sz w:val="16"/>
          <w:szCs w:val="16"/>
        </w:rPr>
        <w:tab/>
      </w:r>
      <w:r>
        <w:rPr>
          <w:rFonts w:ascii="Arial Narrow" w:hAnsi="Arial Narrow"/>
          <w:sz w:val="20"/>
          <w:szCs w:val="20"/>
        </w:rPr>
        <w:t xml:space="preserve">Request to Close Public Street for Special Event – Arkansas Valley Fair – </w:t>
      </w:r>
      <w:r>
        <w:rPr>
          <w:rFonts w:ascii="Arial Narrow" w:hAnsi="Arial Narrow"/>
          <w:b/>
          <w:bCs/>
          <w:i/>
          <w:iCs/>
          <w:sz w:val="20"/>
          <w:szCs w:val="20"/>
        </w:rPr>
        <w:t>Car Show – Main Street and Front Street closures from 1 p.m. to 6 p.m.</w:t>
      </w:r>
    </w:p>
    <w:p w14:paraId="455EC480" w14:textId="77777777" w:rsidR="00DE72CD" w:rsidRPr="00DE72CD" w:rsidRDefault="00DE72CD" w:rsidP="005850DB">
      <w:pPr>
        <w:spacing w:after="0" w:line="240" w:lineRule="auto"/>
        <w:ind w:left="2880" w:hanging="360"/>
        <w:rPr>
          <w:rFonts w:ascii="Arial Narrow" w:hAnsi="Arial Narrow"/>
          <w:sz w:val="16"/>
          <w:szCs w:val="16"/>
        </w:rPr>
      </w:pP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63CED7AF" w14:textId="7A7BF218" w:rsidR="006600E2" w:rsidRPr="00D85AC0" w:rsidRDefault="00C54179" w:rsidP="006600E2">
      <w:pPr>
        <w:spacing w:after="0" w:line="240" w:lineRule="auto"/>
        <w:ind w:left="2880" w:hanging="360"/>
        <w:rPr>
          <w:rFonts w:ascii="Arial Narrow" w:hAnsi="Arial Narrow"/>
          <w:sz w:val="20"/>
          <w:szCs w:val="20"/>
        </w:rPr>
      </w:pPr>
      <w:r>
        <w:rPr>
          <w:rFonts w:ascii="Arial Narrow" w:hAnsi="Arial Narrow"/>
          <w:sz w:val="16"/>
          <w:szCs w:val="16"/>
        </w:rPr>
        <w:t>8</w:t>
      </w:r>
      <w:r w:rsidR="008B78E6" w:rsidRPr="002612FC">
        <w:rPr>
          <w:rFonts w:ascii="Arial Narrow" w:hAnsi="Arial Narrow"/>
          <w:sz w:val="16"/>
          <w:szCs w:val="16"/>
        </w:rPr>
        <w:t>.</w:t>
      </w:r>
      <w:r w:rsidR="00B95816" w:rsidRPr="002612FC">
        <w:rPr>
          <w:rFonts w:ascii="Arial Narrow" w:hAnsi="Arial Narrow"/>
          <w:sz w:val="16"/>
          <w:szCs w:val="16"/>
        </w:rPr>
        <w:t>1</w:t>
      </w:r>
      <w:r w:rsidR="003F0A85">
        <w:rPr>
          <w:rFonts w:ascii="Arial Narrow" w:hAnsi="Arial Narrow"/>
          <w:sz w:val="16"/>
          <w:szCs w:val="16"/>
        </w:rPr>
        <w:tab/>
      </w:r>
      <w:r w:rsidR="00F97CC4">
        <w:rPr>
          <w:rFonts w:ascii="Arial Narrow" w:hAnsi="Arial Narrow"/>
          <w:b/>
          <w:bCs/>
          <w:sz w:val="20"/>
          <w:szCs w:val="20"/>
        </w:rPr>
        <w:t>PRESENTATION:</w:t>
      </w:r>
      <w:r w:rsidR="00E267F6">
        <w:rPr>
          <w:rFonts w:ascii="Arial Narrow" w:hAnsi="Arial Narrow"/>
          <w:b/>
          <w:bCs/>
          <w:sz w:val="20"/>
          <w:szCs w:val="20"/>
        </w:rPr>
        <w:t xml:space="preserve"> </w:t>
      </w:r>
      <w:r w:rsidR="00D85AC0">
        <w:rPr>
          <w:rFonts w:ascii="Arial Narrow" w:hAnsi="Arial Narrow"/>
          <w:b/>
          <w:bCs/>
          <w:sz w:val="20"/>
          <w:szCs w:val="20"/>
        </w:rPr>
        <w:tab/>
      </w:r>
      <w:r w:rsidR="00D85AC0">
        <w:rPr>
          <w:rFonts w:ascii="Arial Narrow" w:hAnsi="Arial Narrow"/>
          <w:sz w:val="20"/>
          <w:szCs w:val="20"/>
        </w:rPr>
        <w:t>American Legion Post 8</w:t>
      </w:r>
    </w:p>
    <w:p w14:paraId="4605DAFF" w14:textId="383498DD" w:rsidR="00B95816" w:rsidRDefault="00E267F6" w:rsidP="00003CF3">
      <w:pPr>
        <w:spacing w:after="0" w:line="240" w:lineRule="auto"/>
        <w:ind w:left="2880" w:hanging="360"/>
        <w:rPr>
          <w:rFonts w:ascii="Arial Narrow" w:hAnsi="Arial Narrow"/>
          <w:b/>
          <w:bCs/>
          <w:sz w:val="20"/>
          <w:szCs w:val="20"/>
        </w:rPr>
      </w:pPr>
      <w:r>
        <w:rPr>
          <w:rFonts w:ascii="Arial Narrow" w:hAnsi="Arial Narrow"/>
          <w:b/>
          <w:bCs/>
          <w:sz w:val="20"/>
          <w:szCs w:val="20"/>
        </w:rPr>
        <w:t xml:space="preserve">  </w:t>
      </w:r>
      <w:r w:rsidR="00975FCE">
        <w:rPr>
          <w:rFonts w:ascii="Arial Narrow" w:hAnsi="Arial Narrow"/>
          <w:b/>
          <w:bCs/>
          <w:sz w:val="20"/>
          <w:szCs w:val="20"/>
        </w:rPr>
        <w:t xml:space="preserve">  </w:t>
      </w:r>
    </w:p>
    <w:p w14:paraId="2EBBBD32" w14:textId="77777777" w:rsidR="004733A9" w:rsidRPr="00D33022" w:rsidRDefault="004733A9" w:rsidP="004733A9">
      <w:pPr>
        <w:spacing w:after="0" w:line="240" w:lineRule="auto"/>
        <w:ind w:left="2880" w:hanging="360"/>
        <w:jc w:val="center"/>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2" w:name="_Hlk155169200"/>
      <w:r w:rsidRPr="00F23528">
        <w:rPr>
          <w:rFonts w:ascii="Arial Narrow" w:hAnsi="Arial Narrow"/>
          <w:b/>
          <w:bCs/>
        </w:rPr>
        <w:t>STAFF REPORTS</w:t>
      </w:r>
      <w:r w:rsidR="00D23FD8">
        <w:rPr>
          <w:rFonts w:ascii="Arial Narrow" w:hAnsi="Arial Narrow"/>
          <w:b/>
          <w:bCs/>
        </w:rPr>
        <w:t xml:space="preserve"> and CITY MANAGER’S REPORT</w:t>
      </w:r>
    </w:p>
    <w:p w14:paraId="4D7E7885" w14:textId="15243424" w:rsidR="00E776FD" w:rsidRDefault="00C54179" w:rsidP="00BA4B5C">
      <w:pPr>
        <w:pStyle w:val="ListParagraph"/>
        <w:ind w:left="2520"/>
        <w:rPr>
          <w:rFonts w:ascii="Arial Narrow" w:hAnsi="Arial Narrow"/>
          <w:sz w:val="20"/>
          <w:szCs w:val="20"/>
        </w:rPr>
      </w:pPr>
      <w:r>
        <w:rPr>
          <w:rFonts w:ascii="Arial Narrow" w:hAnsi="Arial Narrow"/>
          <w:sz w:val="16"/>
          <w:szCs w:val="16"/>
        </w:rPr>
        <w:t>9</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1CC00E97" w14:textId="00A14171" w:rsidR="00AB707C" w:rsidRPr="00003CF3" w:rsidRDefault="004E5525" w:rsidP="000033CD">
      <w:pPr>
        <w:pStyle w:val="ListParagraph"/>
        <w:ind w:left="2520"/>
        <w:rPr>
          <w:rFonts w:ascii="Arial Narrow" w:hAnsi="Arial Narrow"/>
          <w:sz w:val="20"/>
          <w:szCs w:val="20"/>
        </w:rPr>
      </w:pPr>
      <w:r>
        <w:rPr>
          <w:rFonts w:ascii="Arial Narrow" w:hAnsi="Arial Narrow"/>
          <w:sz w:val="16"/>
          <w:szCs w:val="16"/>
        </w:rPr>
        <w:t>9.2</w:t>
      </w:r>
      <w:r>
        <w:rPr>
          <w:rFonts w:ascii="Arial Narrow" w:hAnsi="Arial Narrow"/>
          <w:sz w:val="16"/>
          <w:szCs w:val="16"/>
        </w:rPr>
        <w:tab/>
      </w:r>
      <w:r w:rsidR="00003CF3">
        <w:rPr>
          <w:rFonts w:ascii="Arial Narrow" w:hAnsi="Arial Narrow"/>
          <w:sz w:val="20"/>
          <w:szCs w:val="20"/>
        </w:rPr>
        <w:t xml:space="preserve">Museum Curator – Rob Marshall (Monthly </w:t>
      </w:r>
      <w:r w:rsidR="00456D57">
        <w:rPr>
          <w:rFonts w:ascii="Arial Narrow" w:hAnsi="Arial Narrow"/>
          <w:sz w:val="20"/>
          <w:szCs w:val="20"/>
        </w:rPr>
        <w:t xml:space="preserve">report </w:t>
      </w:r>
      <w:r w:rsidR="00003CF3">
        <w:rPr>
          <w:rFonts w:ascii="Arial Narrow" w:hAnsi="Arial Narrow"/>
          <w:sz w:val="20"/>
          <w:szCs w:val="20"/>
        </w:rPr>
        <w:t xml:space="preserve">for </w:t>
      </w:r>
      <w:r w:rsidR="00D85AC0">
        <w:rPr>
          <w:rFonts w:ascii="Arial Narrow" w:hAnsi="Arial Narrow"/>
          <w:sz w:val="20"/>
          <w:szCs w:val="20"/>
        </w:rPr>
        <w:t>June</w:t>
      </w:r>
      <w:r w:rsidR="00003CF3">
        <w:rPr>
          <w:rFonts w:ascii="Arial Narrow" w:hAnsi="Arial Narrow"/>
          <w:sz w:val="20"/>
          <w:szCs w:val="20"/>
        </w:rPr>
        <w:t xml:space="preserve"> 2025)</w:t>
      </w:r>
      <w:r w:rsidR="00456D57">
        <w:rPr>
          <w:rFonts w:ascii="Arial Narrow" w:hAnsi="Arial Narrow"/>
          <w:sz w:val="20"/>
          <w:szCs w:val="20"/>
        </w:rPr>
        <w:t xml:space="preserve"> written report only</w:t>
      </w:r>
    </w:p>
    <w:p w14:paraId="1E5E786F" w14:textId="77777777" w:rsidR="0047093D" w:rsidRPr="007A17D0" w:rsidRDefault="0047093D" w:rsidP="004733A9">
      <w:pPr>
        <w:pStyle w:val="ListParagraph"/>
        <w:ind w:left="2520"/>
        <w:rPr>
          <w:rFonts w:ascii="Arial Narrow" w:hAnsi="Arial Narrow"/>
          <w:sz w:val="16"/>
          <w:szCs w:val="16"/>
        </w:rPr>
      </w:pPr>
    </w:p>
    <w:p w14:paraId="79EAE864" w14:textId="7303AC03" w:rsidR="00D23FD8" w:rsidRPr="007821C9"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7CF15790" w14:textId="77777777" w:rsidR="00DE72CD" w:rsidRDefault="00DE72CD" w:rsidP="00DE72CD">
      <w:pPr>
        <w:pStyle w:val="ListParagraph"/>
        <w:tabs>
          <w:tab w:val="left" w:pos="3510"/>
        </w:tabs>
        <w:ind w:left="2520"/>
        <w:jc w:val="center"/>
        <w:rPr>
          <w:rFonts w:ascii="Arial" w:hAnsi="Arial" w:cs="Arial"/>
          <w:b/>
          <w:bCs/>
          <w:color w:val="171717" w:themeColor="background2" w:themeShade="1A"/>
          <w:sz w:val="14"/>
          <w:szCs w:val="14"/>
        </w:rPr>
      </w:pPr>
    </w:p>
    <w:p w14:paraId="12BA454F" w14:textId="77600E7F"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r w:rsidR="0028299B">
        <w:rPr>
          <w:rFonts w:ascii="Arial Narrow" w:hAnsi="Arial Narrow"/>
          <w:b/>
          <w:bCs/>
        </w:rPr>
        <w:t xml:space="preserve"> </w:t>
      </w:r>
      <w:r w:rsidR="00584A6F">
        <w:rPr>
          <w:rFonts w:ascii="Arial Narrow" w:hAnsi="Arial Narrow"/>
          <w:b/>
          <w:bCs/>
        </w:rPr>
        <w:t>– as needed</w:t>
      </w:r>
    </w:p>
    <w:p w14:paraId="12CD10CF" w14:textId="4AE73172" w:rsidR="00697102" w:rsidRPr="00584A6F" w:rsidRDefault="00C54179" w:rsidP="00F63DBA">
      <w:pPr>
        <w:pStyle w:val="ListParagraph"/>
        <w:ind w:left="2880" w:hanging="360"/>
        <w:rPr>
          <w:rFonts w:ascii="Arial Narrow" w:hAnsi="Arial Narrow"/>
          <w:sz w:val="20"/>
          <w:szCs w:val="20"/>
        </w:rPr>
      </w:pPr>
      <w:r>
        <w:rPr>
          <w:rFonts w:ascii="Arial Narrow" w:hAnsi="Arial Narrow"/>
          <w:sz w:val="16"/>
          <w:szCs w:val="16"/>
        </w:rPr>
        <w:t>11</w:t>
      </w:r>
      <w:r w:rsidR="0028299B">
        <w:rPr>
          <w:rFonts w:ascii="Arial Narrow" w:hAnsi="Arial Narrow"/>
          <w:sz w:val="16"/>
          <w:szCs w:val="16"/>
        </w:rPr>
        <w:t>.1</w:t>
      </w:r>
      <w:r w:rsidR="003F0A85">
        <w:rPr>
          <w:rFonts w:ascii="Arial Narrow" w:hAnsi="Arial Narrow"/>
          <w:sz w:val="16"/>
          <w:szCs w:val="16"/>
        </w:rPr>
        <w:tab/>
      </w:r>
      <w:r w:rsidR="00584A6F">
        <w:rPr>
          <w:rFonts w:ascii="Arial Narrow" w:hAnsi="Arial Narrow"/>
          <w:sz w:val="20"/>
          <w:szCs w:val="20"/>
        </w:rPr>
        <w:t>None</w:t>
      </w:r>
    </w:p>
    <w:p w14:paraId="7B29C48C" w14:textId="77777777" w:rsidR="00EB581B" w:rsidRDefault="00EB581B" w:rsidP="00EB581B">
      <w:pPr>
        <w:pStyle w:val="ListParagraph"/>
        <w:ind w:left="2880" w:hanging="360"/>
        <w:jc w:val="center"/>
        <w:rPr>
          <w:rFonts w:ascii="Arial Narrow" w:hAnsi="Arial Narrow" w:cs="Arial"/>
          <w:bCs/>
          <w:i/>
          <w:iCs/>
          <w:sz w:val="20"/>
          <w:szCs w:val="14"/>
        </w:rPr>
      </w:pPr>
    </w:p>
    <w:p w14:paraId="0B471964" w14:textId="77777777" w:rsidR="00FA6685" w:rsidRPr="00FA6685" w:rsidRDefault="00FA6685" w:rsidP="00FA6685">
      <w:pPr>
        <w:pStyle w:val="ListParagraph"/>
        <w:numPr>
          <w:ilvl w:val="0"/>
          <w:numId w:val="23"/>
        </w:numPr>
        <w:rPr>
          <w:rFonts w:ascii="Arial Narrow" w:hAnsi="Arial Narrow"/>
          <w:sz w:val="20"/>
          <w:szCs w:val="20"/>
        </w:rPr>
      </w:pPr>
      <w:bookmarkStart w:id="3" w:name="_Hlk155259438"/>
      <w:bookmarkStart w:id="4" w:name="_Hlk170894777"/>
      <w:bookmarkStart w:id="5" w:name="_Hlk169796341"/>
      <w:r w:rsidRPr="00FA6685">
        <w:rPr>
          <w:rFonts w:ascii="Arial Narrow" w:hAnsi="Arial Narrow"/>
          <w:b/>
          <w:bCs/>
        </w:rPr>
        <w:t>OLD BUSINESS</w:t>
      </w:r>
    </w:p>
    <w:p w14:paraId="1FD0693B" w14:textId="35A6E4CE" w:rsidR="00002922" w:rsidRDefault="00FA6685" w:rsidP="00D85AC0">
      <w:pPr>
        <w:pStyle w:val="ListParagraph"/>
        <w:ind w:left="2880" w:hanging="360"/>
        <w:rPr>
          <w:rFonts w:ascii="Arial Narrow" w:hAnsi="Arial Narrow"/>
          <w:sz w:val="16"/>
          <w:szCs w:val="16"/>
        </w:rPr>
      </w:pPr>
      <w:r>
        <w:rPr>
          <w:rFonts w:ascii="Arial Narrow" w:hAnsi="Arial Narrow"/>
          <w:sz w:val="16"/>
          <w:szCs w:val="16"/>
        </w:rPr>
        <w:t>12.1</w:t>
      </w:r>
      <w:r>
        <w:rPr>
          <w:rFonts w:ascii="Arial Narrow" w:hAnsi="Arial Narrow"/>
          <w:sz w:val="16"/>
          <w:szCs w:val="16"/>
        </w:rPr>
        <w:tab/>
      </w:r>
    </w:p>
    <w:p w14:paraId="30E2FC1A" w14:textId="77777777" w:rsidR="00272E0F" w:rsidRDefault="00272E0F" w:rsidP="00D85AC0">
      <w:pPr>
        <w:pStyle w:val="ListParagraph"/>
        <w:ind w:left="2880" w:hanging="360"/>
        <w:rPr>
          <w:rFonts w:ascii="Arial Narrow" w:hAnsi="Arial Narrow"/>
          <w:sz w:val="16"/>
          <w:szCs w:val="16"/>
        </w:rPr>
      </w:pPr>
    </w:p>
    <w:p w14:paraId="74A03829" w14:textId="77777777" w:rsidR="00272E0F" w:rsidRDefault="00272E0F" w:rsidP="00D85AC0">
      <w:pPr>
        <w:pStyle w:val="ListParagraph"/>
        <w:ind w:left="2880" w:hanging="360"/>
        <w:rPr>
          <w:rFonts w:ascii="Arial Narrow" w:hAnsi="Arial Narrow"/>
          <w:sz w:val="16"/>
          <w:szCs w:val="16"/>
        </w:rPr>
      </w:pPr>
    </w:p>
    <w:p w14:paraId="5FE4134A" w14:textId="77777777" w:rsidR="00272E0F" w:rsidRDefault="00272E0F" w:rsidP="00272E0F">
      <w:pPr>
        <w:spacing w:after="0" w:line="240" w:lineRule="auto"/>
        <w:ind w:left="2880" w:hanging="36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7650D0C4" w14:textId="26BA9B49" w:rsidR="00272E0F" w:rsidRPr="00002922" w:rsidRDefault="00272E0F" w:rsidP="00272E0F">
      <w:pPr>
        <w:pStyle w:val="ListParagraph"/>
        <w:ind w:left="2880" w:hanging="360"/>
        <w:jc w:val="center"/>
        <w:rPr>
          <w:rFonts w:ascii="Arial Narrow" w:hAnsi="Arial Narrow"/>
          <w:sz w:val="20"/>
          <w:szCs w:val="20"/>
        </w:rPr>
      </w:pPr>
    </w:p>
    <w:bookmarkEnd w:id="3"/>
    <w:bookmarkEnd w:id="4"/>
    <w:p w14:paraId="25F549A6" w14:textId="77777777" w:rsidR="00FB4A5F" w:rsidRDefault="00FB4A5F" w:rsidP="00590836">
      <w:pPr>
        <w:pStyle w:val="ListParagraph"/>
        <w:ind w:left="2520"/>
        <w:rPr>
          <w:rFonts w:ascii="Arial Narrow" w:hAnsi="Arial Narrow"/>
          <w:sz w:val="16"/>
          <w:szCs w:val="16"/>
        </w:rPr>
      </w:pPr>
    </w:p>
    <w:p w14:paraId="17010FD2" w14:textId="77777777" w:rsidR="00590836" w:rsidRPr="00ED48F1" w:rsidRDefault="00590836" w:rsidP="00590836">
      <w:pPr>
        <w:pStyle w:val="ListParagraph"/>
        <w:numPr>
          <w:ilvl w:val="0"/>
          <w:numId w:val="23"/>
        </w:numPr>
        <w:rPr>
          <w:rFonts w:ascii="Arial Narrow" w:hAnsi="Arial Narrow"/>
          <w:sz w:val="20"/>
          <w:szCs w:val="20"/>
        </w:rPr>
      </w:pPr>
      <w:r w:rsidRPr="00ED48F1">
        <w:rPr>
          <w:rFonts w:ascii="Arial Narrow" w:hAnsi="Arial Narrow"/>
          <w:b/>
          <w:bCs/>
        </w:rPr>
        <w:t>NEW BUSINESS</w:t>
      </w:r>
    </w:p>
    <w:p w14:paraId="09855D47" w14:textId="56AE50F5" w:rsidR="00805085" w:rsidRPr="00663DC8" w:rsidRDefault="00330163" w:rsidP="00663DC8">
      <w:pPr>
        <w:pStyle w:val="ListParagraph"/>
        <w:ind w:left="2880" w:hanging="360"/>
        <w:rPr>
          <w:rFonts w:ascii="Arial Narrow" w:hAnsi="Arial Narrow"/>
          <w:sz w:val="20"/>
          <w:szCs w:val="20"/>
        </w:rPr>
      </w:pPr>
      <w:r>
        <w:rPr>
          <w:rFonts w:ascii="Arial Narrow" w:hAnsi="Arial Narrow"/>
          <w:sz w:val="16"/>
          <w:szCs w:val="16"/>
        </w:rPr>
        <w:t>1</w:t>
      </w:r>
      <w:r w:rsidR="004733A9">
        <w:rPr>
          <w:rFonts w:ascii="Arial Narrow" w:hAnsi="Arial Narrow"/>
          <w:sz w:val="16"/>
          <w:szCs w:val="16"/>
        </w:rPr>
        <w:t>3</w:t>
      </w:r>
      <w:r>
        <w:rPr>
          <w:rFonts w:ascii="Arial Narrow" w:hAnsi="Arial Narrow"/>
          <w:sz w:val="16"/>
          <w:szCs w:val="16"/>
        </w:rPr>
        <w:t>.1</w:t>
      </w:r>
      <w:r w:rsidR="00663DC8">
        <w:rPr>
          <w:rFonts w:ascii="Arial Narrow" w:hAnsi="Arial Narrow"/>
          <w:sz w:val="16"/>
          <w:szCs w:val="16"/>
        </w:rPr>
        <w:tab/>
      </w:r>
      <w:r w:rsidR="00272E0F">
        <w:rPr>
          <w:rFonts w:ascii="Arial Narrow" w:hAnsi="Arial Narrow"/>
          <w:sz w:val="20"/>
          <w:szCs w:val="20"/>
        </w:rPr>
        <w:t>Rocky Ford Planning Commission – Recommendation to the Rocky Ford City Council</w:t>
      </w:r>
    </w:p>
    <w:p w14:paraId="61B8C889" w14:textId="0E38C6E3" w:rsidR="00AC614A" w:rsidRPr="00565FAC" w:rsidRDefault="0094796F" w:rsidP="00272E0F">
      <w:pPr>
        <w:pStyle w:val="ListParagraph"/>
        <w:ind w:left="2520"/>
        <w:rPr>
          <w:rFonts w:ascii="Arial Narrow" w:hAnsi="Arial Narrow"/>
          <w:i/>
          <w:iCs/>
          <w:sz w:val="20"/>
          <w:szCs w:val="20"/>
        </w:rPr>
      </w:pPr>
      <w:r>
        <w:rPr>
          <w:rFonts w:ascii="Arial Narrow" w:hAnsi="Arial Narrow"/>
          <w:sz w:val="16"/>
          <w:szCs w:val="16"/>
        </w:rPr>
        <w:t>1</w:t>
      </w:r>
      <w:r w:rsidR="00360BFA">
        <w:rPr>
          <w:rFonts w:ascii="Arial Narrow" w:hAnsi="Arial Narrow"/>
          <w:sz w:val="16"/>
          <w:szCs w:val="16"/>
        </w:rPr>
        <w:t>3</w:t>
      </w:r>
      <w:r>
        <w:rPr>
          <w:rFonts w:ascii="Arial Narrow" w:hAnsi="Arial Narrow"/>
          <w:sz w:val="16"/>
          <w:szCs w:val="16"/>
        </w:rPr>
        <w:t>.</w:t>
      </w:r>
      <w:r w:rsidR="00EA3547">
        <w:rPr>
          <w:rFonts w:ascii="Arial Narrow" w:hAnsi="Arial Narrow"/>
          <w:sz w:val="16"/>
          <w:szCs w:val="16"/>
        </w:rPr>
        <w:t>2</w:t>
      </w:r>
      <w:r w:rsidR="0040222F">
        <w:rPr>
          <w:rFonts w:ascii="Arial Narrow" w:hAnsi="Arial Narrow"/>
          <w:sz w:val="16"/>
          <w:szCs w:val="16"/>
        </w:rPr>
        <w:tab/>
      </w:r>
      <w:bookmarkStart w:id="6" w:name="_Hlk192158236"/>
      <w:bookmarkEnd w:id="2"/>
      <w:bookmarkEnd w:id="5"/>
      <w:r w:rsidR="00AC614A">
        <w:rPr>
          <w:rFonts w:ascii="Arial Narrow" w:hAnsi="Arial Narrow"/>
          <w:sz w:val="20"/>
          <w:szCs w:val="20"/>
        </w:rPr>
        <w:t xml:space="preserve"> </w:t>
      </w:r>
    </w:p>
    <w:p w14:paraId="427D7835" w14:textId="77777777" w:rsidR="00590836" w:rsidRPr="00590836" w:rsidRDefault="00590836" w:rsidP="00590836">
      <w:pPr>
        <w:pStyle w:val="ListParagraph"/>
        <w:ind w:left="2520"/>
        <w:rPr>
          <w:rFonts w:ascii="Arial Narrow" w:hAnsi="Arial Narrow"/>
          <w:sz w:val="16"/>
          <w:szCs w:val="16"/>
        </w:rPr>
      </w:pPr>
    </w:p>
    <w:p w14:paraId="5550D749" w14:textId="31DFD92C" w:rsidR="00D8224A" w:rsidRPr="0047093D" w:rsidRDefault="00590836" w:rsidP="00D8224A">
      <w:pPr>
        <w:pStyle w:val="ListParagraph"/>
        <w:numPr>
          <w:ilvl w:val="0"/>
          <w:numId w:val="34"/>
        </w:numPr>
        <w:rPr>
          <w:rFonts w:ascii="Arial Narrow" w:hAnsi="Arial Narrow"/>
          <w:sz w:val="16"/>
          <w:szCs w:val="16"/>
        </w:rPr>
      </w:pPr>
      <w:r>
        <w:rPr>
          <w:rFonts w:ascii="Arial Narrow" w:hAnsi="Arial Narrow"/>
          <w:b/>
          <w:bCs/>
        </w:rPr>
        <w:t>PUBLIC COMMENT</w:t>
      </w:r>
    </w:p>
    <w:p w14:paraId="4FB546BE" w14:textId="77777777" w:rsidR="0047093D" w:rsidRPr="0047093D" w:rsidRDefault="0047093D" w:rsidP="0047093D">
      <w:pPr>
        <w:pStyle w:val="ListParagraph"/>
        <w:ind w:left="2520"/>
        <w:rPr>
          <w:rFonts w:ascii="Arial Narrow" w:hAnsi="Arial Narrow"/>
          <w:sz w:val="16"/>
          <w:szCs w:val="16"/>
        </w:rPr>
      </w:pPr>
    </w:p>
    <w:p w14:paraId="33B4B604" w14:textId="1220C6BF" w:rsidR="0047093D" w:rsidRPr="00272E0F" w:rsidRDefault="0047093D" w:rsidP="0047093D">
      <w:pPr>
        <w:pStyle w:val="ListParagraph"/>
        <w:numPr>
          <w:ilvl w:val="0"/>
          <w:numId w:val="34"/>
        </w:numPr>
        <w:rPr>
          <w:rFonts w:ascii="Arial Narrow" w:hAnsi="Arial Narrow"/>
          <w:sz w:val="20"/>
          <w:szCs w:val="20"/>
        </w:rPr>
      </w:pPr>
      <w:r w:rsidRPr="00FA6685">
        <w:rPr>
          <w:rFonts w:ascii="Arial Narrow" w:hAnsi="Arial Narrow"/>
          <w:b/>
          <w:bCs/>
        </w:rPr>
        <w:t>EXECUTIVE SESSION</w:t>
      </w:r>
    </w:p>
    <w:p w14:paraId="41606DDC" w14:textId="77777777" w:rsidR="00272E0F" w:rsidRPr="00272E0F" w:rsidRDefault="00272E0F" w:rsidP="00272E0F">
      <w:pPr>
        <w:pStyle w:val="ListParagraph"/>
        <w:rPr>
          <w:rFonts w:ascii="Arial Narrow" w:hAnsi="Arial Narrow"/>
          <w:sz w:val="20"/>
          <w:szCs w:val="20"/>
        </w:rPr>
      </w:pPr>
    </w:p>
    <w:p w14:paraId="3B835B5E" w14:textId="77777777" w:rsidR="00272E0F" w:rsidRPr="00BB6025" w:rsidRDefault="00272E0F" w:rsidP="00272E0F">
      <w:pPr>
        <w:pStyle w:val="ListParagraph"/>
        <w:numPr>
          <w:ilvl w:val="0"/>
          <w:numId w:val="34"/>
        </w:numPr>
      </w:pPr>
      <w:r>
        <w:rPr>
          <w:rFonts w:ascii="Arial Narrow" w:hAnsi="Arial Narrow"/>
          <w:b/>
          <w:bCs/>
        </w:rPr>
        <w:t xml:space="preserve">UPCOMING </w:t>
      </w:r>
      <w:r w:rsidRPr="0089742B">
        <w:rPr>
          <w:rFonts w:ascii="Arial Narrow" w:hAnsi="Arial Narrow"/>
          <w:b/>
          <w:bCs/>
        </w:rPr>
        <w:t>COUNCIL MEETING</w:t>
      </w:r>
      <w:r>
        <w:rPr>
          <w:rFonts w:ascii="Arial Narrow" w:hAnsi="Arial Narrow"/>
          <w:b/>
          <w:bCs/>
        </w:rPr>
        <w:t>S</w:t>
      </w:r>
    </w:p>
    <w:p w14:paraId="6E8B27F3" w14:textId="07488DCD" w:rsidR="00D8224A" w:rsidRDefault="00272E0F" w:rsidP="00D8224A">
      <w:pPr>
        <w:pStyle w:val="ListParagraph"/>
        <w:ind w:left="2520"/>
        <w:rPr>
          <w:rFonts w:ascii="Arial Narrow" w:hAnsi="Arial Narrow"/>
          <w:sz w:val="20"/>
          <w:szCs w:val="20"/>
        </w:rPr>
      </w:pPr>
      <w:r>
        <w:rPr>
          <w:rFonts w:ascii="Arial Narrow" w:hAnsi="Arial Narrow"/>
          <w:sz w:val="16"/>
          <w:szCs w:val="16"/>
        </w:rPr>
        <w:t>16</w:t>
      </w:r>
      <w:r w:rsidR="00D8224A">
        <w:rPr>
          <w:rFonts w:ascii="Arial Narrow" w:hAnsi="Arial Narrow"/>
          <w:sz w:val="16"/>
          <w:szCs w:val="16"/>
        </w:rPr>
        <w:t>.1</w:t>
      </w:r>
      <w:r w:rsidR="00D8224A">
        <w:rPr>
          <w:rFonts w:ascii="Arial Narrow" w:hAnsi="Arial Narrow"/>
          <w:sz w:val="16"/>
          <w:szCs w:val="16"/>
        </w:rPr>
        <w:tab/>
      </w:r>
      <w:r w:rsidR="00FA6685">
        <w:rPr>
          <w:rFonts w:ascii="Arial Narrow" w:hAnsi="Arial Narrow"/>
          <w:sz w:val="20"/>
          <w:szCs w:val="20"/>
        </w:rPr>
        <w:t>Ju</w:t>
      </w:r>
      <w:r>
        <w:rPr>
          <w:rFonts w:ascii="Arial Narrow" w:hAnsi="Arial Narrow"/>
          <w:sz w:val="20"/>
          <w:szCs w:val="20"/>
        </w:rPr>
        <w:t>ly</w:t>
      </w:r>
      <w:r w:rsidR="00D8224A">
        <w:rPr>
          <w:rFonts w:ascii="Arial Narrow" w:hAnsi="Arial Narrow"/>
          <w:sz w:val="20"/>
          <w:szCs w:val="20"/>
        </w:rPr>
        <w:t xml:space="preserve"> </w:t>
      </w:r>
      <w:r>
        <w:rPr>
          <w:rFonts w:ascii="Arial Narrow" w:hAnsi="Arial Narrow"/>
          <w:sz w:val="20"/>
          <w:szCs w:val="20"/>
        </w:rPr>
        <w:t>15</w:t>
      </w:r>
      <w:r w:rsidR="00D8224A">
        <w:rPr>
          <w:rFonts w:ascii="Arial Narrow" w:hAnsi="Arial Narrow"/>
          <w:sz w:val="20"/>
          <w:szCs w:val="20"/>
        </w:rPr>
        <w:t>, 2025 – 2 p.m. – 4 p.m. City Council Work Session</w:t>
      </w:r>
    </w:p>
    <w:p w14:paraId="06CE5A63" w14:textId="35CD8AEC" w:rsidR="00272E0F" w:rsidRDefault="00D8224A" w:rsidP="00272E0F">
      <w:pPr>
        <w:pStyle w:val="ListParagraph"/>
        <w:ind w:left="2520"/>
        <w:rPr>
          <w:rFonts w:ascii="Arial Narrow" w:hAnsi="Arial Narrow"/>
          <w:b/>
          <w:bCs/>
          <w:color w:val="EE0000"/>
          <w:sz w:val="20"/>
          <w:szCs w:val="20"/>
        </w:rPr>
      </w:pPr>
      <w:r>
        <w:rPr>
          <w:rFonts w:ascii="Arial Narrow" w:hAnsi="Arial Narrow"/>
          <w:sz w:val="16"/>
          <w:szCs w:val="16"/>
        </w:rPr>
        <w:t>1</w:t>
      </w:r>
      <w:r w:rsidR="00272E0F">
        <w:rPr>
          <w:rFonts w:ascii="Arial Narrow" w:hAnsi="Arial Narrow"/>
          <w:sz w:val="16"/>
          <w:szCs w:val="16"/>
        </w:rPr>
        <w:t>6</w:t>
      </w:r>
      <w:r>
        <w:rPr>
          <w:rFonts w:ascii="Arial Narrow" w:hAnsi="Arial Narrow"/>
          <w:sz w:val="16"/>
          <w:szCs w:val="16"/>
        </w:rPr>
        <w:t>.2</w:t>
      </w:r>
      <w:r>
        <w:rPr>
          <w:rFonts w:ascii="Arial Narrow" w:hAnsi="Arial Narrow"/>
          <w:sz w:val="16"/>
          <w:szCs w:val="16"/>
        </w:rPr>
        <w:tab/>
      </w:r>
      <w:r w:rsidR="00FA6685">
        <w:rPr>
          <w:rFonts w:ascii="Arial Narrow" w:hAnsi="Arial Narrow"/>
          <w:sz w:val="20"/>
          <w:szCs w:val="20"/>
        </w:rPr>
        <w:t>Ju</w:t>
      </w:r>
      <w:r w:rsidR="00272E0F">
        <w:rPr>
          <w:rFonts w:ascii="Arial Narrow" w:hAnsi="Arial Narrow"/>
          <w:sz w:val="20"/>
          <w:szCs w:val="20"/>
        </w:rPr>
        <w:t>ly</w:t>
      </w:r>
      <w:r w:rsidR="00E471E1">
        <w:rPr>
          <w:rFonts w:ascii="Arial Narrow" w:hAnsi="Arial Narrow"/>
          <w:sz w:val="20"/>
          <w:szCs w:val="20"/>
        </w:rPr>
        <w:t xml:space="preserve"> </w:t>
      </w:r>
      <w:r w:rsidR="00272E0F">
        <w:rPr>
          <w:rFonts w:ascii="Arial Narrow" w:hAnsi="Arial Narrow"/>
          <w:sz w:val="20"/>
          <w:szCs w:val="20"/>
        </w:rPr>
        <w:t>22</w:t>
      </w:r>
      <w:r>
        <w:rPr>
          <w:rFonts w:ascii="Arial Narrow" w:hAnsi="Arial Narrow"/>
          <w:sz w:val="20"/>
          <w:szCs w:val="20"/>
        </w:rPr>
        <w:t xml:space="preserve">, 2025 at </w:t>
      </w:r>
      <w:r w:rsidR="00E471E1">
        <w:rPr>
          <w:rFonts w:ascii="Arial Narrow" w:hAnsi="Arial Narrow"/>
          <w:sz w:val="20"/>
          <w:szCs w:val="20"/>
        </w:rPr>
        <w:t>6:00</w:t>
      </w:r>
      <w:r>
        <w:rPr>
          <w:rFonts w:ascii="Arial Narrow" w:hAnsi="Arial Narrow"/>
          <w:sz w:val="20"/>
          <w:szCs w:val="20"/>
        </w:rPr>
        <w:t xml:space="preserve"> p.m.</w:t>
      </w:r>
      <w:r w:rsidR="00E471E1">
        <w:rPr>
          <w:rFonts w:ascii="Arial Narrow" w:hAnsi="Arial Narrow"/>
          <w:sz w:val="20"/>
          <w:szCs w:val="20"/>
        </w:rPr>
        <w:t xml:space="preserve"> -</w:t>
      </w:r>
      <w:r>
        <w:rPr>
          <w:rFonts w:ascii="Arial Narrow" w:hAnsi="Arial Narrow"/>
          <w:sz w:val="20"/>
          <w:szCs w:val="20"/>
        </w:rPr>
        <w:t xml:space="preserve"> Regular City Council Meeting</w:t>
      </w:r>
      <w:r w:rsidR="00E471E1">
        <w:rPr>
          <w:rFonts w:ascii="Arial Narrow" w:hAnsi="Arial Narrow"/>
          <w:sz w:val="20"/>
          <w:szCs w:val="20"/>
        </w:rPr>
        <w:t xml:space="preserve"> – </w:t>
      </w:r>
      <w:r w:rsidR="00E471E1">
        <w:rPr>
          <w:rFonts w:ascii="Arial Narrow" w:hAnsi="Arial Narrow"/>
          <w:b/>
          <w:bCs/>
          <w:color w:val="EE0000"/>
          <w:sz w:val="20"/>
          <w:szCs w:val="20"/>
        </w:rPr>
        <w:t>NOTE CHANGE IN MEETING TIME</w:t>
      </w:r>
    </w:p>
    <w:p w14:paraId="0C832F56" w14:textId="77777777" w:rsidR="00272E0F" w:rsidRPr="00272E0F" w:rsidRDefault="00272E0F" w:rsidP="00272E0F">
      <w:pPr>
        <w:pStyle w:val="ListParagraph"/>
        <w:ind w:left="2520"/>
        <w:rPr>
          <w:rFonts w:ascii="Arial Narrow" w:hAnsi="Arial Narrow"/>
          <w:b/>
          <w:bCs/>
          <w:color w:val="EE0000"/>
          <w:sz w:val="20"/>
          <w:szCs w:val="20"/>
        </w:rPr>
      </w:pPr>
    </w:p>
    <w:p w14:paraId="43F79CFC" w14:textId="7374483E" w:rsidR="00FA6685" w:rsidRDefault="0010412D" w:rsidP="00FA6685">
      <w:pPr>
        <w:spacing w:after="0" w:line="240" w:lineRule="auto"/>
        <w:rPr>
          <w:rFonts w:ascii="Arial Narrow" w:hAnsi="Arial Narrow"/>
          <w:b/>
          <w:bCs/>
        </w:rPr>
      </w:pPr>
      <w:r>
        <w:rPr>
          <w:rFonts w:ascii="Arial Narrow" w:hAnsi="Arial Narrow"/>
          <w:b/>
          <w:bCs/>
        </w:rPr>
        <w:t>RECESS REGULAR MEETING</w:t>
      </w:r>
      <w:r>
        <w:rPr>
          <w:rFonts w:ascii="Arial Narrow" w:hAnsi="Arial Narrow"/>
          <w:b/>
          <w:bCs/>
        </w:rPr>
        <w:tab/>
        <w:t>_____________Time</w:t>
      </w:r>
    </w:p>
    <w:p w14:paraId="778448F8" w14:textId="77777777" w:rsidR="0010412D" w:rsidRDefault="0010412D" w:rsidP="00FA6685">
      <w:pPr>
        <w:spacing w:after="0" w:line="240" w:lineRule="auto"/>
        <w:rPr>
          <w:rFonts w:ascii="Arial Narrow" w:hAnsi="Arial Narrow"/>
          <w:b/>
          <w:bCs/>
        </w:rPr>
      </w:pPr>
    </w:p>
    <w:p w14:paraId="2472B7E0" w14:textId="0A53914F" w:rsidR="0010412D" w:rsidRDefault="0010412D" w:rsidP="00FA6685">
      <w:pPr>
        <w:spacing w:after="0" w:line="240" w:lineRule="auto"/>
        <w:rPr>
          <w:rFonts w:ascii="Arial Narrow" w:hAnsi="Arial Narrow"/>
          <w:b/>
          <w:bCs/>
        </w:rPr>
      </w:pPr>
      <w:r>
        <w:rPr>
          <w:rFonts w:ascii="Arial Narrow" w:hAnsi="Arial Narrow"/>
          <w:b/>
          <w:bCs/>
        </w:rPr>
        <w:t>BEGIN EXECUTIVE SESSION</w:t>
      </w:r>
      <w:r>
        <w:rPr>
          <w:rFonts w:ascii="Arial Narrow" w:hAnsi="Arial Narrow"/>
          <w:b/>
          <w:bCs/>
        </w:rPr>
        <w:tab/>
        <w:t>_____________Time</w:t>
      </w:r>
    </w:p>
    <w:p w14:paraId="1337D5A1" w14:textId="77777777" w:rsidR="0010412D" w:rsidRDefault="0010412D" w:rsidP="00FA6685">
      <w:pPr>
        <w:spacing w:after="0" w:line="240" w:lineRule="auto"/>
        <w:rPr>
          <w:rFonts w:ascii="Arial Narrow" w:hAnsi="Arial Narrow"/>
          <w:b/>
          <w:bCs/>
        </w:rPr>
      </w:pPr>
    </w:p>
    <w:p w14:paraId="27D0C6DB" w14:textId="775FCFDC" w:rsidR="0010412D" w:rsidRDefault="0010412D" w:rsidP="00FA6685">
      <w:pPr>
        <w:spacing w:after="0" w:line="240" w:lineRule="auto"/>
        <w:rPr>
          <w:rFonts w:ascii="Arial Narrow" w:hAnsi="Arial Narrow"/>
          <w:b/>
          <w:bCs/>
        </w:rPr>
      </w:pPr>
      <w:r>
        <w:rPr>
          <w:rFonts w:ascii="Arial Narrow" w:hAnsi="Arial Narrow"/>
          <w:b/>
          <w:bCs/>
        </w:rPr>
        <w:t>END EXECUTIVE SESSION</w:t>
      </w:r>
      <w:r>
        <w:rPr>
          <w:rFonts w:ascii="Arial Narrow" w:hAnsi="Arial Narrow"/>
          <w:b/>
          <w:bCs/>
        </w:rPr>
        <w:tab/>
        <w:t>_____________Time</w:t>
      </w:r>
    </w:p>
    <w:p w14:paraId="4EB72EF1" w14:textId="77777777" w:rsidR="0010412D" w:rsidRDefault="0010412D" w:rsidP="00FA6685">
      <w:pPr>
        <w:spacing w:after="0" w:line="240" w:lineRule="auto"/>
        <w:rPr>
          <w:rFonts w:ascii="Arial Narrow" w:hAnsi="Arial Narrow"/>
          <w:b/>
          <w:bCs/>
        </w:rPr>
      </w:pPr>
    </w:p>
    <w:p w14:paraId="6AAB152E" w14:textId="20E4D622" w:rsidR="0010412D" w:rsidRDefault="0010412D" w:rsidP="00FA6685">
      <w:pPr>
        <w:spacing w:after="0" w:line="240" w:lineRule="auto"/>
        <w:rPr>
          <w:rFonts w:ascii="Arial Narrow" w:hAnsi="Arial Narrow"/>
          <w:b/>
          <w:bCs/>
        </w:rPr>
      </w:pPr>
      <w:r>
        <w:rPr>
          <w:rFonts w:ascii="Arial Narrow" w:hAnsi="Arial Narrow"/>
          <w:b/>
          <w:bCs/>
        </w:rPr>
        <w:t>RESUME REGULAR MEETING</w:t>
      </w:r>
      <w:r>
        <w:rPr>
          <w:rFonts w:ascii="Arial Narrow" w:hAnsi="Arial Narrow"/>
          <w:b/>
          <w:bCs/>
        </w:rPr>
        <w:tab/>
        <w:t>_____________Time</w:t>
      </w:r>
    </w:p>
    <w:p w14:paraId="05DC6B44" w14:textId="77777777" w:rsidR="0010412D" w:rsidRDefault="0010412D" w:rsidP="00FA6685">
      <w:pPr>
        <w:spacing w:after="0" w:line="240" w:lineRule="auto"/>
        <w:rPr>
          <w:rFonts w:ascii="Arial Narrow" w:hAnsi="Arial Narrow"/>
          <w:b/>
          <w:bCs/>
        </w:rPr>
      </w:pPr>
    </w:p>
    <w:p w14:paraId="1DF6BFE4" w14:textId="77777777" w:rsidR="0010412D" w:rsidRDefault="0010412D" w:rsidP="00FA6685">
      <w:pPr>
        <w:spacing w:after="0" w:line="240" w:lineRule="auto"/>
        <w:rPr>
          <w:rFonts w:ascii="Arial Narrow" w:hAnsi="Arial Narrow"/>
          <w:b/>
          <w:bCs/>
        </w:rPr>
      </w:pPr>
    </w:p>
    <w:p w14:paraId="24077876" w14:textId="17E87297" w:rsidR="009F4729" w:rsidRPr="0010412D" w:rsidRDefault="001407B9" w:rsidP="0010412D">
      <w:pPr>
        <w:spacing w:after="0" w:line="240" w:lineRule="auto"/>
        <w:rPr>
          <w:rFonts w:ascii="Arial" w:hAnsi="Arial" w:cs="Arial"/>
          <w:b/>
          <w:bCs/>
          <w:color w:val="171717" w:themeColor="background2" w:themeShade="1A"/>
          <w:sz w:val="18"/>
          <w:szCs w:val="18"/>
        </w:rPr>
      </w:pPr>
      <w:r w:rsidRPr="0010412D">
        <w:rPr>
          <w:noProof/>
          <w:sz w:val="28"/>
          <w:szCs w:val="28"/>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717595403" name="Picture 717595403"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571F0764" w:rsidR="001407B9" w:rsidRPr="00655ADE" w:rsidRDefault="00E471E1" w:rsidP="001407B9">
                            <w:pPr>
                              <w:spacing w:after="0" w:line="240" w:lineRule="auto"/>
                              <w:jc w:val="center"/>
                              <w:rPr>
                                <w:color w:val="FFFFFF" w:themeColor="background1"/>
                                <w:sz w:val="20"/>
                                <w:szCs w:val="20"/>
                              </w:rPr>
                            </w:pPr>
                            <w:r>
                              <w:rPr>
                                <w:color w:val="FFFFFF" w:themeColor="background1"/>
                                <w:sz w:val="20"/>
                                <w:szCs w:val="20"/>
                              </w:rPr>
                              <w:t>VACANT</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717595403" name="Picture 717595403"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571F0764" w:rsidR="001407B9" w:rsidRPr="00655ADE" w:rsidRDefault="00E471E1" w:rsidP="001407B9">
                      <w:pPr>
                        <w:spacing w:after="0" w:line="240" w:lineRule="auto"/>
                        <w:jc w:val="center"/>
                        <w:rPr>
                          <w:color w:val="FFFFFF" w:themeColor="background1"/>
                          <w:sz w:val="20"/>
                          <w:szCs w:val="20"/>
                        </w:rPr>
                      </w:pPr>
                      <w:r>
                        <w:rPr>
                          <w:color w:val="FFFFFF" w:themeColor="background1"/>
                          <w:sz w:val="20"/>
                          <w:szCs w:val="20"/>
                        </w:rPr>
                        <w:t>VACANT</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bookmarkStart w:id="7" w:name="_Hlk170893953"/>
      <w:bookmarkEnd w:id="6"/>
      <w:r w:rsidR="008B78E6" w:rsidRPr="0010412D">
        <w:rPr>
          <w:rFonts w:ascii="Arial Narrow" w:hAnsi="Arial Narrow"/>
          <w:b/>
          <w:bCs/>
          <w:sz w:val="28"/>
          <w:szCs w:val="28"/>
        </w:rPr>
        <w:t>ADJOURNMENT</w:t>
      </w:r>
      <w:bookmarkEnd w:id="7"/>
      <w:r w:rsidR="0010412D" w:rsidRPr="0010412D">
        <w:rPr>
          <w:rFonts w:ascii="Arial" w:hAnsi="Arial" w:cs="Arial"/>
          <w:b/>
          <w:bCs/>
          <w:color w:val="171717" w:themeColor="background2" w:themeShade="1A"/>
        </w:rPr>
        <w:tab/>
      </w:r>
      <w:r w:rsidR="0010412D">
        <w:rPr>
          <w:rFonts w:ascii="Arial" w:hAnsi="Arial" w:cs="Arial"/>
          <w:b/>
          <w:bCs/>
          <w:color w:val="171717" w:themeColor="background2" w:themeShade="1A"/>
          <w:sz w:val="18"/>
          <w:szCs w:val="18"/>
        </w:rPr>
        <w:tab/>
      </w:r>
      <w:r w:rsidR="009F4729" w:rsidRPr="0010412D">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0ED832D9"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13915339"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2C359B33"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0448567F" w14:textId="77777777" w:rsidR="0010412D" w:rsidRDefault="0010412D" w:rsidP="00626070">
      <w:pPr>
        <w:spacing w:after="0" w:line="240" w:lineRule="auto"/>
        <w:jc w:val="center"/>
        <w:rPr>
          <w:rFonts w:ascii="Arial" w:hAnsi="Arial" w:cs="Arial"/>
          <w:b/>
          <w:bCs/>
          <w:color w:val="171717" w:themeColor="background2" w:themeShade="1A"/>
          <w:sz w:val="14"/>
          <w:szCs w:val="14"/>
        </w:rPr>
      </w:pPr>
    </w:p>
    <w:p w14:paraId="5618972C" w14:textId="77777777" w:rsidR="005B3C81" w:rsidRDefault="005B3C81" w:rsidP="0009329A">
      <w:pPr>
        <w:spacing w:after="0" w:line="240" w:lineRule="auto"/>
        <w:rPr>
          <w:rFonts w:ascii="Arial" w:hAnsi="Arial" w:cs="Arial"/>
          <w:b/>
          <w:bCs/>
          <w:color w:val="171717" w:themeColor="background2" w:themeShade="1A"/>
          <w:sz w:val="14"/>
          <w:szCs w:val="14"/>
        </w:rPr>
      </w:pPr>
    </w:p>
    <w:p w14:paraId="36E63914" w14:textId="77777777" w:rsidR="0010412D" w:rsidRDefault="0010412D" w:rsidP="0009329A">
      <w:pPr>
        <w:spacing w:after="0" w:line="240" w:lineRule="auto"/>
        <w:rPr>
          <w:rFonts w:ascii="Arial" w:hAnsi="Arial" w:cs="Arial"/>
          <w:b/>
          <w:bCs/>
          <w:color w:val="171717" w:themeColor="background2" w:themeShade="1A"/>
          <w:sz w:val="14"/>
          <w:szCs w:val="14"/>
        </w:rPr>
      </w:pPr>
    </w:p>
    <w:p w14:paraId="60BA27CB" w14:textId="77777777" w:rsidR="0010412D" w:rsidRDefault="0010412D" w:rsidP="0009329A">
      <w:pPr>
        <w:spacing w:after="0" w:line="240" w:lineRule="auto"/>
        <w:rPr>
          <w:rFonts w:ascii="Arial" w:hAnsi="Arial" w:cs="Arial"/>
          <w:b/>
          <w:bCs/>
          <w:color w:val="171717" w:themeColor="background2" w:themeShade="1A"/>
          <w:sz w:val="14"/>
          <w:szCs w:val="14"/>
        </w:rPr>
      </w:pPr>
    </w:p>
    <w:p w14:paraId="3456A8F5" w14:textId="514C133A" w:rsidR="005B3C81" w:rsidRDefault="00DA3D27" w:rsidP="00DA3D27">
      <w:pPr>
        <w:tabs>
          <w:tab w:val="left" w:pos="2500"/>
        </w:tabs>
        <w:spacing w:after="0" w:line="240" w:lineRule="auto"/>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ab/>
      </w:r>
    </w:p>
    <w:p w14:paraId="31E52FB5" w14:textId="77777777" w:rsidR="005B3C81" w:rsidRDefault="005B3C81" w:rsidP="005B3C81">
      <w:pPr>
        <w:spacing w:after="0" w:line="240" w:lineRule="auto"/>
        <w:jc w:val="center"/>
        <w:rPr>
          <w:rFonts w:ascii="Arial" w:hAnsi="Arial" w:cs="Arial"/>
          <w:b/>
          <w:bCs/>
          <w:color w:val="171717" w:themeColor="background2" w:themeShade="1A"/>
          <w:sz w:val="18"/>
          <w:szCs w:val="18"/>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3DB81525" w14:textId="77777777" w:rsidR="005B3C81" w:rsidRDefault="005B3C81" w:rsidP="00626070">
      <w:pPr>
        <w:spacing w:after="0" w:line="240" w:lineRule="auto"/>
        <w:jc w:val="center"/>
        <w:rPr>
          <w:rFonts w:ascii="Arial" w:hAnsi="Arial" w:cs="Arial"/>
          <w:b/>
          <w:bCs/>
          <w:color w:val="171717" w:themeColor="background2" w:themeShade="1A"/>
          <w:sz w:val="18"/>
          <w:szCs w:val="18"/>
        </w:rPr>
      </w:pPr>
    </w:p>
    <w:sectPr w:rsidR="005B3C81"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6FA7" w14:textId="77777777" w:rsidR="0045236D" w:rsidRDefault="0045236D" w:rsidP="00AE4345">
      <w:pPr>
        <w:spacing w:after="0" w:line="240" w:lineRule="auto"/>
      </w:pPr>
      <w:r>
        <w:separator/>
      </w:r>
    </w:p>
  </w:endnote>
  <w:endnote w:type="continuationSeparator" w:id="0">
    <w:p w14:paraId="049F4F14" w14:textId="77777777" w:rsidR="0045236D" w:rsidRDefault="0045236D"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B035C" w14:textId="77777777" w:rsidR="0045236D" w:rsidRDefault="0045236D" w:rsidP="00AE4345">
      <w:pPr>
        <w:spacing w:after="0" w:line="240" w:lineRule="auto"/>
      </w:pPr>
      <w:r>
        <w:separator/>
      </w:r>
    </w:p>
  </w:footnote>
  <w:footnote w:type="continuationSeparator" w:id="0">
    <w:p w14:paraId="7884C719" w14:textId="77777777" w:rsidR="0045236D" w:rsidRDefault="0045236D"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2F18F0"/>
    <w:multiLevelType w:val="hybridMultilevel"/>
    <w:tmpl w:val="2DE40F4E"/>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6"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8"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2" w15:restartNumberingAfterBreak="0">
    <w:nsid w:val="504F378C"/>
    <w:multiLevelType w:val="multilevel"/>
    <w:tmpl w:val="58A416B8"/>
    <w:lvl w:ilvl="0">
      <w:start w:val="14"/>
      <w:numFmt w:val="decimal"/>
      <w:lvlText w:val="%1."/>
      <w:lvlJc w:val="left"/>
      <w:pPr>
        <w:ind w:left="2520" w:hanging="360"/>
      </w:pPr>
      <w:rPr>
        <w:rFonts w:ascii="Arial Narrow" w:hAnsi="Arial Narrow" w:hint="default"/>
        <w:b/>
        <w:sz w:val="18"/>
        <w:szCs w:val="18"/>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36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5760" w:hanging="1080"/>
      </w:pPr>
      <w:rPr>
        <w:rFonts w:hint="default"/>
      </w:rPr>
    </w:lvl>
    <w:lvl w:ilvl="8">
      <w:start w:val="1"/>
      <w:numFmt w:val="decimal"/>
      <w:isLgl/>
      <w:lvlText w:val="%1.%2.%3.%4.%5.%6.%7.%8.%9"/>
      <w:lvlJc w:val="left"/>
      <w:pPr>
        <w:ind w:left="6120" w:hanging="1080"/>
      </w:pPr>
      <w:rPr>
        <w:rFonts w:hint="default"/>
      </w:rPr>
    </w:lvl>
  </w:abstractNum>
  <w:abstractNum w:abstractNumId="23"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61C46A23"/>
    <w:multiLevelType w:val="hybridMultilevel"/>
    <w:tmpl w:val="4254DB92"/>
    <w:lvl w:ilvl="0" w:tplc="57B40450">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6"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8"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2"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9"/>
  </w:num>
  <w:num w:numId="2" w16cid:durableId="1240556104">
    <w:abstractNumId w:val="11"/>
  </w:num>
  <w:num w:numId="3" w16cid:durableId="1728072466">
    <w:abstractNumId w:val="20"/>
  </w:num>
  <w:num w:numId="4" w16cid:durableId="992178550">
    <w:abstractNumId w:val="0"/>
  </w:num>
  <w:num w:numId="5" w16cid:durableId="959920515">
    <w:abstractNumId w:val="10"/>
  </w:num>
  <w:num w:numId="6" w16cid:durableId="1710688409">
    <w:abstractNumId w:val="1"/>
  </w:num>
  <w:num w:numId="7" w16cid:durableId="256443369">
    <w:abstractNumId w:val="16"/>
  </w:num>
  <w:num w:numId="8" w16cid:durableId="1084644866">
    <w:abstractNumId w:val="27"/>
  </w:num>
  <w:num w:numId="9" w16cid:durableId="1184317990">
    <w:abstractNumId w:val="29"/>
  </w:num>
  <w:num w:numId="10" w16cid:durableId="1710836985">
    <w:abstractNumId w:val="18"/>
  </w:num>
  <w:num w:numId="11" w16cid:durableId="344017880">
    <w:abstractNumId w:val="29"/>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2"/>
  </w:num>
  <w:num w:numId="14" w16cid:durableId="1117289223">
    <w:abstractNumId w:val="8"/>
  </w:num>
  <w:num w:numId="15" w16cid:durableId="1427649926">
    <w:abstractNumId w:val="17"/>
  </w:num>
  <w:num w:numId="16" w16cid:durableId="893350577">
    <w:abstractNumId w:val="21"/>
  </w:num>
  <w:num w:numId="17" w16cid:durableId="636956074">
    <w:abstractNumId w:val="7"/>
  </w:num>
  <w:num w:numId="18" w16cid:durableId="1196844886">
    <w:abstractNumId w:val="9"/>
  </w:num>
  <w:num w:numId="19" w16cid:durableId="721446946">
    <w:abstractNumId w:val="14"/>
  </w:num>
  <w:num w:numId="20" w16cid:durableId="1510750404">
    <w:abstractNumId w:val="26"/>
  </w:num>
  <w:num w:numId="21" w16cid:durableId="734820720">
    <w:abstractNumId w:val="5"/>
  </w:num>
  <w:num w:numId="22" w16cid:durableId="1117019798">
    <w:abstractNumId w:val="23"/>
  </w:num>
  <w:num w:numId="23" w16cid:durableId="1350107945">
    <w:abstractNumId w:val="24"/>
  </w:num>
  <w:num w:numId="24" w16cid:durableId="1794713034">
    <w:abstractNumId w:val="25"/>
  </w:num>
  <w:num w:numId="25" w16cid:durableId="1008026114">
    <w:abstractNumId w:val="30"/>
  </w:num>
  <w:num w:numId="26" w16cid:durableId="200479554">
    <w:abstractNumId w:val="15"/>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8"/>
  </w:num>
  <w:num w:numId="32" w16cid:durableId="329599443">
    <w:abstractNumId w:val="31"/>
  </w:num>
  <w:num w:numId="33" w16cid:durableId="1827741969">
    <w:abstractNumId w:val="13"/>
  </w:num>
  <w:num w:numId="34" w16cid:durableId="1179345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2922"/>
    <w:rsid w:val="000033CD"/>
    <w:rsid w:val="00003CF3"/>
    <w:rsid w:val="00006309"/>
    <w:rsid w:val="00007203"/>
    <w:rsid w:val="00007494"/>
    <w:rsid w:val="00011DA4"/>
    <w:rsid w:val="000174E0"/>
    <w:rsid w:val="000225D8"/>
    <w:rsid w:val="00025C9D"/>
    <w:rsid w:val="00026FDA"/>
    <w:rsid w:val="00032D3C"/>
    <w:rsid w:val="00037305"/>
    <w:rsid w:val="00040AD0"/>
    <w:rsid w:val="00040B09"/>
    <w:rsid w:val="00043804"/>
    <w:rsid w:val="0004393C"/>
    <w:rsid w:val="00051393"/>
    <w:rsid w:val="00051C90"/>
    <w:rsid w:val="0005232E"/>
    <w:rsid w:val="00052DF2"/>
    <w:rsid w:val="000564E8"/>
    <w:rsid w:val="00056A2B"/>
    <w:rsid w:val="00056C43"/>
    <w:rsid w:val="00057231"/>
    <w:rsid w:val="000605C5"/>
    <w:rsid w:val="000620AF"/>
    <w:rsid w:val="000631C6"/>
    <w:rsid w:val="00063411"/>
    <w:rsid w:val="00072393"/>
    <w:rsid w:val="00073529"/>
    <w:rsid w:val="00073D0A"/>
    <w:rsid w:val="000776A7"/>
    <w:rsid w:val="00077EEE"/>
    <w:rsid w:val="00086EFE"/>
    <w:rsid w:val="000874F1"/>
    <w:rsid w:val="00087AA8"/>
    <w:rsid w:val="00092CD1"/>
    <w:rsid w:val="0009329A"/>
    <w:rsid w:val="0009451E"/>
    <w:rsid w:val="000A11E1"/>
    <w:rsid w:val="000A1A1A"/>
    <w:rsid w:val="000A1A2A"/>
    <w:rsid w:val="000A2B8C"/>
    <w:rsid w:val="000A3E97"/>
    <w:rsid w:val="000B0C96"/>
    <w:rsid w:val="000B68FF"/>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2EF"/>
    <w:rsid w:val="000F7F7E"/>
    <w:rsid w:val="001006F8"/>
    <w:rsid w:val="00100D02"/>
    <w:rsid w:val="00100D8D"/>
    <w:rsid w:val="0010412D"/>
    <w:rsid w:val="00106955"/>
    <w:rsid w:val="00106AE2"/>
    <w:rsid w:val="0011008E"/>
    <w:rsid w:val="00112718"/>
    <w:rsid w:val="001127BB"/>
    <w:rsid w:val="00115595"/>
    <w:rsid w:val="001161AE"/>
    <w:rsid w:val="0011672A"/>
    <w:rsid w:val="00122B80"/>
    <w:rsid w:val="00122D29"/>
    <w:rsid w:val="00123EF7"/>
    <w:rsid w:val="00127599"/>
    <w:rsid w:val="001347CF"/>
    <w:rsid w:val="001354FD"/>
    <w:rsid w:val="00137D9D"/>
    <w:rsid w:val="001407B9"/>
    <w:rsid w:val="00141875"/>
    <w:rsid w:val="00142382"/>
    <w:rsid w:val="00144B15"/>
    <w:rsid w:val="00145262"/>
    <w:rsid w:val="00147D20"/>
    <w:rsid w:val="001506FC"/>
    <w:rsid w:val="00154439"/>
    <w:rsid w:val="0015760A"/>
    <w:rsid w:val="0016182F"/>
    <w:rsid w:val="00162518"/>
    <w:rsid w:val="00163B45"/>
    <w:rsid w:val="00163E45"/>
    <w:rsid w:val="001653E4"/>
    <w:rsid w:val="00165AF1"/>
    <w:rsid w:val="00167FB6"/>
    <w:rsid w:val="00171EBD"/>
    <w:rsid w:val="00171F82"/>
    <w:rsid w:val="001720A5"/>
    <w:rsid w:val="00172A10"/>
    <w:rsid w:val="001763EE"/>
    <w:rsid w:val="00176E87"/>
    <w:rsid w:val="001772F4"/>
    <w:rsid w:val="00182902"/>
    <w:rsid w:val="00184487"/>
    <w:rsid w:val="00196858"/>
    <w:rsid w:val="00197770"/>
    <w:rsid w:val="001A21AA"/>
    <w:rsid w:val="001A5A3A"/>
    <w:rsid w:val="001A606A"/>
    <w:rsid w:val="001B1FB1"/>
    <w:rsid w:val="001B2CA4"/>
    <w:rsid w:val="001B6FDD"/>
    <w:rsid w:val="001B797C"/>
    <w:rsid w:val="001C0C51"/>
    <w:rsid w:val="001C1227"/>
    <w:rsid w:val="001C2AAC"/>
    <w:rsid w:val="001C4505"/>
    <w:rsid w:val="001C6DC0"/>
    <w:rsid w:val="001D41A3"/>
    <w:rsid w:val="001E13F5"/>
    <w:rsid w:val="001E6CEA"/>
    <w:rsid w:val="001F2286"/>
    <w:rsid w:val="0020410E"/>
    <w:rsid w:val="0020704D"/>
    <w:rsid w:val="00207A7A"/>
    <w:rsid w:val="00207E88"/>
    <w:rsid w:val="00215123"/>
    <w:rsid w:val="00217AE8"/>
    <w:rsid w:val="002209C2"/>
    <w:rsid w:val="0022131C"/>
    <w:rsid w:val="00223B6A"/>
    <w:rsid w:val="002244CC"/>
    <w:rsid w:val="00226610"/>
    <w:rsid w:val="00227800"/>
    <w:rsid w:val="00227F7D"/>
    <w:rsid w:val="002306FB"/>
    <w:rsid w:val="00231E93"/>
    <w:rsid w:val="00232904"/>
    <w:rsid w:val="002346AD"/>
    <w:rsid w:val="00235138"/>
    <w:rsid w:val="00237D56"/>
    <w:rsid w:val="0024122F"/>
    <w:rsid w:val="00241918"/>
    <w:rsid w:val="00244133"/>
    <w:rsid w:val="00245D1F"/>
    <w:rsid w:val="002463BC"/>
    <w:rsid w:val="00255162"/>
    <w:rsid w:val="002574C0"/>
    <w:rsid w:val="0026116B"/>
    <w:rsid w:val="002612FC"/>
    <w:rsid w:val="002631C0"/>
    <w:rsid w:val="002641AB"/>
    <w:rsid w:val="00266113"/>
    <w:rsid w:val="002704D3"/>
    <w:rsid w:val="00272E0F"/>
    <w:rsid w:val="00272E2F"/>
    <w:rsid w:val="00274AE3"/>
    <w:rsid w:val="00276507"/>
    <w:rsid w:val="00277226"/>
    <w:rsid w:val="0028299B"/>
    <w:rsid w:val="00287293"/>
    <w:rsid w:val="0029023F"/>
    <w:rsid w:val="00290577"/>
    <w:rsid w:val="00291DDD"/>
    <w:rsid w:val="00292BB8"/>
    <w:rsid w:val="00293CA7"/>
    <w:rsid w:val="00293DBD"/>
    <w:rsid w:val="00295BE6"/>
    <w:rsid w:val="00295C10"/>
    <w:rsid w:val="002A4ECC"/>
    <w:rsid w:val="002A5012"/>
    <w:rsid w:val="002A793E"/>
    <w:rsid w:val="002B11F7"/>
    <w:rsid w:val="002B13CC"/>
    <w:rsid w:val="002B7D12"/>
    <w:rsid w:val="002B7E44"/>
    <w:rsid w:val="002C0D99"/>
    <w:rsid w:val="002C571D"/>
    <w:rsid w:val="002C5C26"/>
    <w:rsid w:val="002D0607"/>
    <w:rsid w:val="002D2611"/>
    <w:rsid w:val="002D4C01"/>
    <w:rsid w:val="002D6C54"/>
    <w:rsid w:val="002E0228"/>
    <w:rsid w:val="002E0461"/>
    <w:rsid w:val="002E0903"/>
    <w:rsid w:val="002E0EF8"/>
    <w:rsid w:val="002E1302"/>
    <w:rsid w:val="002F1D4F"/>
    <w:rsid w:val="003019A9"/>
    <w:rsid w:val="00302904"/>
    <w:rsid w:val="00303E01"/>
    <w:rsid w:val="003101DB"/>
    <w:rsid w:val="003109A4"/>
    <w:rsid w:val="003113B6"/>
    <w:rsid w:val="003128BA"/>
    <w:rsid w:val="00313C45"/>
    <w:rsid w:val="003142D1"/>
    <w:rsid w:val="00314FF4"/>
    <w:rsid w:val="00316551"/>
    <w:rsid w:val="003229CE"/>
    <w:rsid w:val="003229E0"/>
    <w:rsid w:val="00324D7F"/>
    <w:rsid w:val="00325018"/>
    <w:rsid w:val="00330163"/>
    <w:rsid w:val="00330EC3"/>
    <w:rsid w:val="003320BB"/>
    <w:rsid w:val="0033527D"/>
    <w:rsid w:val="00336A03"/>
    <w:rsid w:val="00337F0F"/>
    <w:rsid w:val="00342549"/>
    <w:rsid w:val="00346A0D"/>
    <w:rsid w:val="0035706E"/>
    <w:rsid w:val="00357456"/>
    <w:rsid w:val="003575D5"/>
    <w:rsid w:val="00357931"/>
    <w:rsid w:val="00360B84"/>
    <w:rsid w:val="00360BFA"/>
    <w:rsid w:val="0037019E"/>
    <w:rsid w:val="003712DE"/>
    <w:rsid w:val="00373BCC"/>
    <w:rsid w:val="00375763"/>
    <w:rsid w:val="00383FA7"/>
    <w:rsid w:val="00387715"/>
    <w:rsid w:val="003877E8"/>
    <w:rsid w:val="0039182A"/>
    <w:rsid w:val="0039208B"/>
    <w:rsid w:val="0039436E"/>
    <w:rsid w:val="00396369"/>
    <w:rsid w:val="003968BB"/>
    <w:rsid w:val="003A32E5"/>
    <w:rsid w:val="003A5126"/>
    <w:rsid w:val="003B0FFE"/>
    <w:rsid w:val="003B2F01"/>
    <w:rsid w:val="003B3C6C"/>
    <w:rsid w:val="003B5673"/>
    <w:rsid w:val="003B5CF2"/>
    <w:rsid w:val="003B766C"/>
    <w:rsid w:val="003C0FC7"/>
    <w:rsid w:val="003C2352"/>
    <w:rsid w:val="003C375C"/>
    <w:rsid w:val="003C6B26"/>
    <w:rsid w:val="003D427B"/>
    <w:rsid w:val="003D56E0"/>
    <w:rsid w:val="003D56E7"/>
    <w:rsid w:val="003D6E5A"/>
    <w:rsid w:val="003E048C"/>
    <w:rsid w:val="003E0D56"/>
    <w:rsid w:val="003E4355"/>
    <w:rsid w:val="003E5329"/>
    <w:rsid w:val="003F0A85"/>
    <w:rsid w:val="003F50BA"/>
    <w:rsid w:val="003F5458"/>
    <w:rsid w:val="00400012"/>
    <w:rsid w:val="004003B7"/>
    <w:rsid w:val="00401353"/>
    <w:rsid w:val="004015A1"/>
    <w:rsid w:val="0040222F"/>
    <w:rsid w:val="004028B1"/>
    <w:rsid w:val="004030AB"/>
    <w:rsid w:val="00405BBD"/>
    <w:rsid w:val="00412A71"/>
    <w:rsid w:val="004130D1"/>
    <w:rsid w:val="004132E8"/>
    <w:rsid w:val="00413455"/>
    <w:rsid w:val="00422A2E"/>
    <w:rsid w:val="004230E8"/>
    <w:rsid w:val="00423827"/>
    <w:rsid w:val="00424330"/>
    <w:rsid w:val="0042544C"/>
    <w:rsid w:val="00425A11"/>
    <w:rsid w:val="0043457A"/>
    <w:rsid w:val="0043460B"/>
    <w:rsid w:val="0043577E"/>
    <w:rsid w:val="00435C2A"/>
    <w:rsid w:val="00436A97"/>
    <w:rsid w:val="00437886"/>
    <w:rsid w:val="00437B8A"/>
    <w:rsid w:val="00441827"/>
    <w:rsid w:val="00447667"/>
    <w:rsid w:val="00447B0F"/>
    <w:rsid w:val="0045236D"/>
    <w:rsid w:val="00456D57"/>
    <w:rsid w:val="00466FAF"/>
    <w:rsid w:val="0047093D"/>
    <w:rsid w:val="004722A2"/>
    <w:rsid w:val="004723E6"/>
    <w:rsid w:val="00472AEF"/>
    <w:rsid w:val="004733A9"/>
    <w:rsid w:val="00473E62"/>
    <w:rsid w:val="00476AAD"/>
    <w:rsid w:val="004770C4"/>
    <w:rsid w:val="004804C6"/>
    <w:rsid w:val="004832D7"/>
    <w:rsid w:val="0048502C"/>
    <w:rsid w:val="004858A4"/>
    <w:rsid w:val="00487FC9"/>
    <w:rsid w:val="00491EA0"/>
    <w:rsid w:val="004921F4"/>
    <w:rsid w:val="004973C5"/>
    <w:rsid w:val="004A0A39"/>
    <w:rsid w:val="004A1FEE"/>
    <w:rsid w:val="004A2A63"/>
    <w:rsid w:val="004A65A2"/>
    <w:rsid w:val="004B0CEF"/>
    <w:rsid w:val="004B1376"/>
    <w:rsid w:val="004B298F"/>
    <w:rsid w:val="004B4C35"/>
    <w:rsid w:val="004B5960"/>
    <w:rsid w:val="004C0E54"/>
    <w:rsid w:val="004C13BE"/>
    <w:rsid w:val="004C1648"/>
    <w:rsid w:val="004C388C"/>
    <w:rsid w:val="004C507C"/>
    <w:rsid w:val="004C56B3"/>
    <w:rsid w:val="004C7BAD"/>
    <w:rsid w:val="004D030D"/>
    <w:rsid w:val="004D1C2B"/>
    <w:rsid w:val="004D3E6F"/>
    <w:rsid w:val="004D7861"/>
    <w:rsid w:val="004D7999"/>
    <w:rsid w:val="004E098B"/>
    <w:rsid w:val="004E3D2E"/>
    <w:rsid w:val="004E4047"/>
    <w:rsid w:val="004E450D"/>
    <w:rsid w:val="004E5525"/>
    <w:rsid w:val="004E66B9"/>
    <w:rsid w:val="004F1771"/>
    <w:rsid w:val="004F3646"/>
    <w:rsid w:val="004F3E8B"/>
    <w:rsid w:val="004F45F5"/>
    <w:rsid w:val="005030D3"/>
    <w:rsid w:val="0050688A"/>
    <w:rsid w:val="00506E08"/>
    <w:rsid w:val="00512461"/>
    <w:rsid w:val="0051342F"/>
    <w:rsid w:val="00514E81"/>
    <w:rsid w:val="00515F62"/>
    <w:rsid w:val="00520226"/>
    <w:rsid w:val="00520BB1"/>
    <w:rsid w:val="005212D9"/>
    <w:rsid w:val="00521D15"/>
    <w:rsid w:val="005229AB"/>
    <w:rsid w:val="00524C2C"/>
    <w:rsid w:val="00527641"/>
    <w:rsid w:val="00532575"/>
    <w:rsid w:val="005325F1"/>
    <w:rsid w:val="005327FB"/>
    <w:rsid w:val="00532DC9"/>
    <w:rsid w:val="00534624"/>
    <w:rsid w:val="00534A8B"/>
    <w:rsid w:val="00534DF4"/>
    <w:rsid w:val="00537F74"/>
    <w:rsid w:val="0054028F"/>
    <w:rsid w:val="005432FD"/>
    <w:rsid w:val="005436F8"/>
    <w:rsid w:val="005457F3"/>
    <w:rsid w:val="00554A8A"/>
    <w:rsid w:val="00554AEE"/>
    <w:rsid w:val="005558A7"/>
    <w:rsid w:val="00556312"/>
    <w:rsid w:val="00556EDE"/>
    <w:rsid w:val="00557AFB"/>
    <w:rsid w:val="005616B8"/>
    <w:rsid w:val="00564C5C"/>
    <w:rsid w:val="00565FAC"/>
    <w:rsid w:val="00567387"/>
    <w:rsid w:val="0057038A"/>
    <w:rsid w:val="00571831"/>
    <w:rsid w:val="00577531"/>
    <w:rsid w:val="005804DC"/>
    <w:rsid w:val="005809BE"/>
    <w:rsid w:val="00584A6F"/>
    <w:rsid w:val="005850DB"/>
    <w:rsid w:val="00590485"/>
    <w:rsid w:val="00590836"/>
    <w:rsid w:val="00590EEA"/>
    <w:rsid w:val="00591018"/>
    <w:rsid w:val="00591757"/>
    <w:rsid w:val="005925B1"/>
    <w:rsid w:val="00597BB6"/>
    <w:rsid w:val="00597D3E"/>
    <w:rsid w:val="005A25A7"/>
    <w:rsid w:val="005A3E36"/>
    <w:rsid w:val="005A5357"/>
    <w:rsid w:val="005A65DB"/>
    <w:rsid w:val="005A77A8"/>
    <w:rsid w:val="005B3C81"/>
    <w:rsid w:val="005B457A"/>
    <w:rsid w:val="005B4946"/>
    <w:rsid w:val="005C0580"/>
    <w:rsid w:val="005C319E"/>
    <w:rsid w:val="005C56AA"/>
    <w:rsid w:val="005D1CE1"/>
    <w:rsid w:val="005D3F18"/>
    <w:rsid w:val="005D6217"/>
    <w:rsid w:val="005D67F7"/>
    <w:rsid w:val="005E0C2A"/>
    <w:rsid w:val="005E3E64"/>
    <w:rsid w:val="005E41F1"/>
    <w:rsid w:val="005E480A"/>
    <w:rsid w:val="005E4E01"/>
    <w:rsid w:val="005E5F8B"/>
    <w:rsid w:val="005E73C3"/>
    <w:rsid w:val="005F2B91"/>
    <w:rsid w:val="005F3293"/>
    <w:rsid w:val="005F35B7"/>
    <w:rsid w:val="005F6C7C"/>
    <w:rsid w:val="0060160B"/>
    <w:rsid w:val="00602F56"/>
    <w:rsid w:val="00603149"/>
    <w:rsid w:val="0061327D"/>
    <w:rsid w:val="00615DB2"/>
    <w:rsid w:val="00615DDC"/>
    <w:rsid w:val="00616A8F"/>
    <w:rsid w:val="00621E92"/>
    <w:rsid w:val="006225C2"/>
    <w:rsid w:val="00623FEE"/>
    <w:rsid w:val="0062508A"/>
    <w:rsid w:val="006259EA"/>
    <w:rsid w:val="00626070"/>
    <w:rsid w:val="00630101"/>
    <w:rsid w:val="006309EE"/>
    <w:rsid w:val="00631654"/>
    <w:rsid w:val="00631998"/>
    <w:rsid w:val="00632819"/>
    <w:rsid w:val="00653AE0"/>
    <w:rsid w:val="006541E5"/>
    <w:rsid w:val="00655311"/>
    <w:rsid w:val="00655ADE"/>
    <w:rsid w:val="00657917"/>
    <w:rsid w:val="006600E2"/>
    <w:rsid w:val="00663DC8"/>
    <w:rsid w:val="00667F4B"/>
    <w:rsid w:val="006711E7"/>
    <w:rsid w:val="0067272F"/>
    <w:rsid w:val="0068109F"/>
    <w:rsid w:val="00683F97"/>
    <w:rsid w:val="00691210"/>
    <w:rsid w:val="00691240"/>
    <w:rsid w:val="00691529"/>
    <w:rsid w:val="00692B04"/>
    <w:rsid w:val="006932FA"/>
    <w:rsid w:val="00694394"/>
    <w:rsid w:val="006968D5"/>
    <w:rsid w:val="00697102"/>
    <w:rsid w:val="0069752E"/>
    <w:rsid w:val="006A191C"/>
    <w:rsid w:val="006A1EC5"/>
    <w:rsid w:val="006A23F6"/>
    <w:rsid w:val="006A3666"/>
    <w:rsid w:val="006A5066"/>
    <w:rsid w:val="006A5683"/>
    <w:rsid w:val="006A592C"/>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380"/>
    <w:rsid w:val="006D5CF3"/>
    <w:rsid w:val="006D7860"/>
    <w:rsid w:val="006E4B17"/>
    <w:rsid w:val="006E5FD3"/>
    <w:rsid w:val="006E75BD"/>
    <w:rsid w:val="006F2771"/>
    <w:rsid w:val="006F5438"/>
    <w:rsid w:val="006F693A"/>
    <w:rsid w:val="00703BCA"/>
    <w:rsid w:val="00705611"/>
    <w:rsid w:val="00705F15"/>
    <w:rsid w:val="00713414"/>
    <w:rsid w:val="00713540"/>
    <w:rsid w:val="00726ED2"/>
    <w:rsid w:val="00730C07"/>
    <w:rsid w:val="0073122F"/>
    <w:rsid w:val="007312FD"/>
    <w:rsid w:val="00732D31"/>
    <w:rsid w:val="00733778"/>
    <w:rsid w:val="0073601A"/>
    <w:rsid w:val="00737853"/>
    <w:rsid w:val="00741888"/>
    <w:rsid w:val="00742EC0"/>
    <w:rsid w:val="00747B71"/>
    <w:rsid w:val="0075161B"/>
    <w:rsid w:val="007528A3"/>
    <w:rsid w:val="0075362B"/>
    <w:rsid w:val="00753A06"/>
    <w:rsid w:val="00755706"/>
    <w:rsid w:val="00756050"/>
    <w:rsid w:val="00756316"/>
    <w:rsid w:val="007670AF"/>
    <w:rsid w:val="0076741F"/>
    <w:rsid w:val="00770142"/>
    <w:rsid w:val="00771E4B"/>
    <w:rsid w:val="00773BA6"/>
    <w:rsid w:val="00780AC9"/>
    <w:rsid w:val="00781ADD"/>
    <w:rsid w:val="007821C9"/>
    <w:rsid w:val="00790148"/>
    <w:rsid w:val="0079137E"/>
    <w:rsid w:val="00791650"/>
    <w:rsid w:val="007940F8"/>
    <w:rsid w:val="0079510B"/>
    <w:rsid w:val="00796CA3"/>
    <w:rsid w:val="007A17D0"/>
    <w:rsid w:val="007A4061"/>
    <w:rsid w:val="007A50EF"/>
    <w:rsid w:val="007A709B"/>
    <w:rsid w:val="007B0458"/>
    <w:rsid w:val="007B075B"/>
    <w:rsid w:val="007B34CF"/>
    <w:rsid w:val="007B356E"/>
    <w:rsid w:val="007B7370"/>
    <w:rsid w:val="007B7C9C"/>
    <w:rsid w:val="007C0595"/>
    <w:rsid w:val="007C3658"/>
    <w:rsid w:val="007C3724"/>
    <w:rsid w:val="007D24C6"/>
    <w:rsid w:val="007D4250"/>
    <w:rsid w:val="007D5574"/>
    <w:rsid w:val="007D606B"/>
    <w:rsid w:val="007E035B"/>
    <w:rsid w:val="007E07D1"/>
    <w:rsid w:val="007E24F6"/>
    <w:rsid w:val="007E67AD"/>
    <w:rsid w:val="007E7D9D"/>
    <w:rsid w:val="007F0D4C"/>
    <w:rsid w:val="007F1138"/>
    <w:rsid w:val="007F7273"/>
    <w:rsid w:val="007F7464"/>
    <w:rsid w:val="00800904"/>
    <w:rsid w:val="00802822"/>
    <w:rsid w:val="00802B36"/>
    <w:rsid w:val="00803EF0"/>
    <w:rsid w:val="00805085"/>
    <w:rsid w:val="00805B28"/>
    <w:rsid w:val="008078C9"/>
    <w:rsid w:val="00811C9C"/>
    <w:rsid w:val="008125AC"/>
    <w:rsid w:val="00812DE2"/>
    <w:rsid w:val="008150B1"/>
    <w:rsid w:val="00820835"/>
    <w:rsid w:val="00821EC7"/>
    <w:rsid w:val="0082204E"/>
    <w:rsid w:val="00825556"/>
    <w:rsid w:val="00826AD0"/>
    <w:rsid w:val="00826EBA"/>
    <w:rsid w:val="00832793"/>
    <w:rsid w:val="00832A81"/>
    <w:rsid w:val="0083346D"/>
    <w:rsid w:val="008400B0"/>
    <w:rsid w:val="00841BCE"/>
    <w:rsid w:val="0084588F"/>
    <w:rsid w:val="00845DB9"/>
    <w:rsid w:val="008503DE"/>
    <w:rsid w:val="00850FEB"/>
    <w:rsid w:val="008512A5"/>
    <w:rsid w:val="00852528"/>
    <w:rsid w:val="008527B6"/>
    <w:rsid w:val="008549FD"/>
    <w:rsid w:val="0086039F"/>
    <w:rsid w:val="00861B4C"/>
    <w:rsid w:val="008629C0"/>
    <w:rsid w:val="008638B6"/>
    <w:rsid w:val="00864A39"/>
    <w:rsid w:val="0087005D"/>
    <w:rsid w:val="008719D0"/>
    <w:rsid w:val="00871D91"/>
    <w:rsid w:val="00873A16"/>
    <w:rsid w:val="00874E98"/>
    <w:rsid w:val="00881DAE"/>
    <w:rsid w:val="00883CAB"/>
    <w:rsid w:val="008858EE"/>
    <w:rsid w:val="008930A1"/>
    <w:rsid w:val="00896C99"/>
    <w:rsid w:val="0089742B"/>
    <w:rsid w:val="00897D4C"/>
    <w:rsid w:val="008A2A26"/>
    <w:rsid w:val="008A3393"/>
    <w:rsid w:val="008B04EB"/>
    <w:rsid w:val="008B0C9E"/>
    <w:rsid w:val="008B78E6"/>
    <w:rsid w:val="008C2F5E"/>
    <w:rsid w:val="008C3942"/>
    <w:rsid w:val="008C3FE2"/>
    <w:rsid w:val="008C5897"/>
    <w:rsid w:val="008D4E1C"/>
    <w:rsid w:val="008D5DEB"/>
    <w:rsid w:val="008E22B9"/>
    <w:rsid w:val="008E3838"/>
    <w:rsid w:val="008E6AD3"/>
    <w:rsid w:val="008E6B42"/>
    <w:rsid w:val="008F00D8"/>
    <w:rsid w:val="008F1AD7"/>
    <w:rsid w:val="008F50F8"/>
    <w:rsid w:val="0090199B"/>
    <w:rsid w:val="00903D44"/>
    <w:rsid w:val="0090420D"/>
    <w:rsid w:val="00904958"/>
    <w:rsid w:val="00904D5C"/>
    <w:rsid w:val="00906A69"/>
    <w:rsid w:val="00910034"/>
    <w:rsid w:val="0091358C"/>
    <w:rsid w:val="00915B4D"/>
    <w:rsid w:val="0091663F"/>
    <w:rsid w:val="00917416"/>
    <w:rsid w:val="0091770F"/>
    <w:rsid w:val="00920A1D"/>
    <w:rsid w:val="00920CFC"/>
    <w:rsid w:val="00923FCD"/>
    <w:rsid w:val="00924819"/>
    <w:rsid w:val="00926129"/>
    <w:rsid w:val="00932588"/>
    <w:rsid w:val="0093353B"/>
    <w:rsid w:val="009336F2"/>
    <w:rsid w:val="00935B78"/>
    <w:rsid w:val="00942527"/>
    <w:rsid w:val="00944B05"/>
    <w:rsid w:val="00945C3A"/>
    <w:rsid w:val="0094796F"/>
    <w:rsid w:val="0095681A"/>
    <w:rsid w:val="00964E1E"/>
    <w:rsid w:val="009671B8"/>
    <w:rsid w:val="00970149"/>
    <w:rsid w:val="00971436"/>
    <w:rsid w:val="00972FD3"/>
    <w:rsid w:val="00974194"/>
    <w:rsid w:val="00975051"/>
    <w:rsid w:val="00975FCE"/>
    <w:rsid w:val="00980EC1"/>
    <w:rsid w:val="00982ECB"/>
    <w:rsid w:val="00982EE4"/>
    <w:rsid w:val="00983E53"/>
    <w:rsid w:val="0098451E"/>
    <w:rsid w:val="00985D3E"/>
    <w:rsid w:val="00987754"/>
    <w:rsid w:val="00990025"/>
    <w:rsid w:val="0099258D"/>
    <w:rsid w:val="00992C6E"/>
    <w:rsid w:val="00996141"/>
    <w:rsid w:val="009A0E0C"/>
    <w:rsid w:val="009A127A"/>
    <w:rsid w:val="009A29BD"/>
    <w:rsid w:val="009A2AFD"/>
    <w:rsid w:val="009A37F3"/>
    <w:rsid w:val="009A53EC"/>
    <w:rsid w:val="009A5B81"/>
    <w:rsid w:val="009B06C8"/>
    <w:rsid w:val="009B0F85"/>
    <w:rsid w:val="009B21FF"/>
    <w:rsid w:val="009B2A83"/>
    <w:rsid w:val="009B5027"/>
    <w:rsid w:val="009B5640"/>
    <w:rsid w:val="009B6A3A"/>
    <w:rsid w:val="009C0EC5"/>
    <w:rsid w:val="009C1C11"/>
    <w:rsid w:val="009C5BB7"/>
    <w:rsid w:val="009E2C7D"/>
    <w:rsid w:val="009E3567"/>
    <w:rsid w:val="009E4463"/>
    <w:rsid w:val="009E4C8A"/>
    <w:rsid w:val="009F4729"/>
    <w:rsid w:val="009F637B"/>
    <w:rsid w:val="009F76E8"/>
    <w:rsid w:val="009F7DB6"/>
    <w:rsid w:val="00A00317"/>
    <w:rsid w:val="00A010A4"/>
    <w:rsid w:val="00A05274"/>
    <w:rsid w:val="00A1181F"/>
    <w:rsid w:val="00A13717"/>
    <w:rsid w:val="00A151E8"/>
    <w:rsid w:val="00A20E92"/>
    <w:rsid w:val="00A312D8"/>
    <w:rsid w:val="00A31A68"/>
    <w:rsid w:val="00A33F7A"/>
    <w:rsid w:val="00A350AC"/>
    <w:rsid w:val="00A353EA"/>
    <w:rsid w:val="00A364FA"/>
    <w:rsid w:val="00A36B26"/>
    <w:rsid w:val="00A40210"/>
    <w:rsid w:val="00A414F1"/>
    <w:rsid w:val="00A443FF"/>
    <w:rsid w:val="00A448A2"/>
    <w:rsid w:val="00A456A7"/>
    <w:rsid w:val="00A4659D"/>
    <w:rsid w:val="00A46A6F"/>
    <w:rsid w:val="00A470E6"/>
    <w:rsid w:val="00A54D4C"/>
    <w:rsid w:val="00A551F8"/>
    <w:rsid w:val="00A5531E"/>
    <w:rsid w:val="00A66F0F"/>
    <w:rsid w:val="00A76086"/>
    <w:rsid w:val="00A80F83"/>
    <w:rsid w:val="00A81EB6"/>
    <w:rsid w:val="00A864A0"/>
    <w:rsid w:val="00A86D08"/>
    <w:rsid w:val="00A87861"/>
    <w:rsid w:val="00A909CF"/>
    <w:rsid w:val="00A961BF"/>
    <w:rsid w:val="00A97039"/>
    <w:rsid w:val="00AA5D88"/>
    <w:rsid w:val="00AA5F53"/>
    <w:rsid w:val="00AA62EF"/>
    <w:rsid w:val="00AB19E5"/>
    <w:rsid w:val="00AB2B30"/>
    <w:rsid w:val="00AB4DA2"/>
    <w:rsid w:val="00AB5755"/>
    <w:rsid w:val="00AB707C"/>
    <w:rsid w:val="00AB7E52"/>
    <w:rsid w:val="00AC0B00"/>
    <w:rsid w:val="00AC193D"/>
    <w:rsid w:val="00AC5EB4"/>
    <w:rsid w:val="00AC614A"/>
    <w:rsid w:val="00AD2C4D"/>
    <w:rsid w:val="00AD58C1"/>
    <w:rsid w:val="00AD7F16"/>
    <w:rsid w:val="00AE01C7"/>
    <w:rsid w:val="00AE0A07"/>
    <w:rsid w:val="00AE1195"/>
    <w:rsid w:val="00AE15A4"/>
    <w:rsid w:val="00AE3C85"/>
    <w:rsid w:val="00AE4345"/>
    <w:rsid w:val="00AE4BAA"/>
    <w:rsid w:val="00AE4EBD"/>
    <w:rsid w:val="00AF02B7"/>
    <w:rsid w:val="00AF3134"/>
    <w:rsid w:val="00AF3604"/>
    <w:rsid w:val="00AF6D17"/>
    <w:rsid w:val="00AF7DD1"/>
    <w:rsid w:val="00AF7DF5"/>
    <w:rsid w:val="00B14FD6"/>
    <w:rsid w:val="00B15775"/>
    <w:rsid w:val="00B157AC"/>
    <w:rsid w:val="00B157E3"/>
    <w:rsid w:val="00B176C8"/>
    <w:rsid w:val="00B23782"/>
    <w:rsid w:val="00B301F0"/>
    <w:rsid w:val="00B30B1A"/>
    <w:rsid w:val="00B3221D"/>
    <w:rsid w:val="00B37A2E"/>
    <w:rsid w:val="00B466A9"/>
    <w:rsid w:val="00B53999"/>
    <w:rsid w:val="00B573C7"/>
    <w:rsid w:val="00B63E84"/>
    <w:rsid w:val="00B71048"/>
    <w:rsid w:val="00B711DF"/>
    <w:rsid w:val="00B72FC1"/>
    <w:rsid w:val="00B77829"/>
    <w:rsid w:val="00B8319F"/>
    <w:rsid w:val="00B839A5"/>
    <w:rsid w:val="00B8422A"/>
    <w:rsid w:val="00B85574"/>
    <w:rsid w:val="00B91DA2"/>
    <w:rsid w:val="00B952A3"/>
    <w:rsid w:val="00B95816"/>
    <w:rsid w:val="00B95BB7"/>
    <w:rsid w:val="00B95F45"/>
    <w:rsid w:val="00BA1218"/>
    <w:rsid w:val="00BA2096"/>
    <w:rsid w:val="00BA38F3"/>
    <w:rsid w:val="00BA4B5C"/>
    <w:rsid w:val="00BA70B5"/>
    <w:rsid w:val="00BA794D"/>
    <w:rsid w:val="00BB0303"/>
    <w:rsid w:val="00BB38AE"/>
    <w:rsid w:val="00BB59A6"/>
    <w:rsid w:val="00BB5AA6"/>
    <w:rsid w:val="00BB6025"/>
    <w:rsid w:val="00BB7EC5"/>
    <w:rsid w:val="00BC5AB4"/>
    <w:rsid w:val="00BC70BE"/>
    <w:rsid w:val="00BD5592"/>
    <w:rsid w:val="00BD55B6"/>
    <w:rsid w:val="00BD61C7"/>
    <w:rsid w:val="00BD67BD"/>
    <w:rsid w:val="00BD7AF9"/>
    <w:rsid w:val="00BE0A39"/>
    <w:rsid w:val="00BE4115"/>
    <w:rsid w:val="00BE52EB"/>
    <w:rsid w:val="00BE5EFE"/>
    <w:rsid w:val="00BE75D4"/>
    <w:rsid w:val="00BF169C"/>
    <w:rsid w:val="00BF44FA"/>
    <w:rsid w:val="00C00E25"/>
    <w:rsid w:val="00C02514"/>
    <w:rsid w:val="00C0323F"/>
    <w:rsid w:val="00C03B6A"/>
    <w:rsid w:val="00C07081"/>
    <w:rsid w:val="00C10534"/>
    <w:rsid w:val="00C13D54"/>
    <w:rsid w:val="00C2026E"/>
    <w:rsid w:val="00C20C7B"/>
    <w:rsid w:val="00C30EAA"/>
    <w:rsid w:val="00C31ADD"/>
    <w:rsid w:val="00C33712"/>
    <w:rsid w:val="00C3728F"/>
    <w:rsid w:val="00C37B72"/>
    <w:rsid w:val="00C4208F"/>
    <w:rsid w:val="00C4386B"/>
    <w:rsid w:val="00C44451"/>
    <w:rsid w:val="00C4504B"/>
    <w:rsid w:val="00C47273"/>
    <w:rsid w:val="00C50E91"/>
    <w:rsid w:val="00C530DD"/>
    <w:rsid w:val="00C53471"/>
    <w:rsid w:val="00C5392A"/>
    <w:rsid w:val="00C53D0B"/>
    <w:rsid w:val="00C54179"/>
    <w:rsid w:val="00C546D8"/>
    <w:rsid w:val="00C573B0"/>
    <w:rsid w:val="00C63089"/>
    <w:rsid w:val="00C631AC"/>
    <w:rsid w:val="00C709B2"/>
    <w:rsid w:val="00C71462"/>
    <w:rsid w:val="00C72CF3"/>
    <w:rsid w:val="00C74BA8"/>
    <w:rsid w:val="00C776A0"/>
    <w:rsid w:val="00C77D50"/>
    <w:rsid w:val="00C803F9"/>
    <w:rsid w:val="00C828F0"/>
    <w:rsid w:val="00C87366"/>
    <w:rsid w:val="00C878C2"/>
    <w:rsid w:val="00C90AC3"/>
    <w:rsid w:val="00C917F0"/>
    <w:rsid w:val="00C9278C"/>
    <w:rsid w:val="00C92C59"/>
    <w:rsid w:val="00CA232F"/>
    <w:rsid w:val="00CA33D9"/>
    <w:rsid w:val="00CB00B1"/>
    <w:rsid w:val="00CB26C8"/>
    <w:rsid w:val="00CC203E"/>
    <w:rsid w:val="00CC3F91"/>
    <w:rsid w:val="00CC539F"/>
    <w:rsid w:val="00CC62AF"/>
    <w:rsid w:val="00CC654A"/>
    <w:rsid w:val="00CC7425"/>
    <w:rsid w:val="00CD02D9"/>
    <w:rsid w:val="00CD0843"/>
    <w:rsid w:val="00CD2F71"/>
    <w:rsid w:val="00CD4835"/>
    <w:rsid w:val="00CE48FE"/>
    <w:rsid w:val="00CE668A"/>
    <w:rsid w:val="00CF2152"/>
    <w:rsid w:val="00CF6604"/>
    <w:rsid w:val="00CF6E47"/>
    <w:rsid w:val="00D03494"/>
    <w:rsid w:val="00D0780A"/>
    <w:rsid w:val="00D14367"/>
    <w:rsid w:val="00D15D8E"/>
    <w:rsid w:val="00D216A1"/>
    <w:rsid w:val="00D23FD8"/>
    <w:rsid w:val="00D33022"/>
    <w:rsid w:val="00D3695E"/>
    <w:rsid w:val="00D40364"/>
    <w:rsid w:val="00D4098C"/>
    <w:rsid w:val="00D412EC"/>
    <w:rsid w:val="00D4298E"/>
    <w:rsid w:val="00D43C4B"/>
    <w:rsid w:val="00D51440"/>
    <w:rsid w:val="00D51D45"/>
    <w:rsid w:val="00D52A7B"/>
    <w:rsid w:val="00D53651"/>
    <w:rsid w:val="00D60408"/>
    <w:rsid w:val="00D66BE8"/>
    <w:rsid w:val="00D678E5"/>
    <w:rsid w:val="00D70BBA"/>
    <w:rsid w:val="00D71D7E"/>
    <w:rsid w:val="00D72A76"/>
    <w:rsid w:val="00D73B87"/>
    <w:rsid w:val="00D764DE"/>
    <w:rsid w:val="00D80262"/>
    <w:rsid w:val="00D8224A"/>
    <w:rsid w:val="00D851AF"/>
    <w:rsid w:val="00D85AC0"/>
    <w:rsid w:val="00D87288"/>
    <w:rsid w:val="00D95CCB"/>
    <w:rsid w:val="00D974CD"/>
    <w:rsid w:val="00D9758D"/>
    <w:rsid w:val="00DA212B"/>
    <w:rsid w:val="00DA258E"/>
    <w:rsid w:val="00DA270E"/>
    <w:rsid w:val="00DA3768"/>
    <w:rsid w:val="00DA3D27"/>
    <w:rsid w:val="00DA45CF"/>
    <w:rsid w:val="00DA74BD"/>
    <w:rsid w:val="00DB1025"/>
    <w:rsid w:val="00DB364E"/>
    <w:rsid w:val="00DB4E40"/>
    <w:rsid w:val="00DB647F"/>
    <w:rsid w:val="00DC01F3"/>
    <w:rsid w:val="00DC07F3"/>
    <w:rsid w:val="00DC12AB"/>
    <w:rsid w:val="00DC4E87"/>
    <w:rsid w:val="00DD009D"/>
    <w:rsid w:val="00DD0818"/>
    <w:rsid w:val="00DD34AC"/>
    <w:rsid w:val="00DD471C"/>
    <w:rsid w:val="00DD4F1E"/>
    <w:rsid w:val="00DD6030"/>
    <w:rsid w:val="00DE115A"/>
    <w:rsid w:val="00DE4157"/>
    <w:rsid w:val="00DE4C4C"/>
    <w:rsid w:val="00DE535A"/>
    <w:rsid w:val="00DE68A4"/>
    <w:rsid w:val="00DE72CD"/>
    <w:rsid w:val="00DF0A57"/>
    <w:rsid w:val="00DF2AFE"/>
    <w:rsid w:val="00DF6194"/>
    <w:rsid w:val="00DF71CC"/>
    <w:rsid w:val="00E00637"/>
    <w:rsid w:val="00E00D9C"/>
    <w:rsid w:val="00E0119F"/>
    <w:rsid w:val="00E014C4"/>
    <w:rsid w:val="00E017BD"/>
    <w:rsid w:val="00E04D51"/>
    <w:rsid w:val="00E057C2"/>
    <w:rsid w:val="00E05CEF"/>
    <w:rsid w:val="00E05F41"/>
    <w:rsid w:val="00E0609B"/>
    <w:rsid w:val="00E07A2C"/>
    <w:rsid w:val="00E1553F"/>
    <w:rsid w:val="00E21138"/>
    <w:rsid w:val="00E22585"/>
    <w:rsid w:val="00E22A36"/>
    <w:rsid w:val="00E23FF4"/>
    <w:rsid w:val="00E240B0"/>
    <w:rsid w:val="00E267F6"/>
    <w:rsid w:val="00E274E1"/>
    <w:rsid w:val="00E3105C"/>
    <w:rsid w:val="00E33C29"/>
    <w:rsid w:val="00E40213"/>
    <w:rsid w:val="00E4625C"/>
    <w:rsid w:val="00E471E1"/>
    <w:rsid w:val="00E47C5D"/>
    <w:rsid w:val="00E50860"/>
    <w:rsid w:val="00E520F4"/>
    <w:rsid w:val="00E57176"/>
    <w:rsid w:val="00E57D8C"/>
    <w:rsid w:val="00E709C0"/>
    <w:rsid w:val="00E713C3"/>
    <w:rsid w:val="00E73B25"/>
    <w:rsid w:val="00E776FD"/>
    <w:rsid w:val="00E80951"/>
    <w:rsid w:val="00E8242F"/>
    <w:rsid w:val="00E87C24"/>
    <w:rsid w:val="00E93776"/>
    <w:rsid w:val="00E97231"/>
    <w:rsid w:val="00E97B33"/>
    <w:rsid w:val="00EA284D"/>
    <w:rsid w:val="00EA3547"/>
    <w:rsid w:val="00EA3BAE"/>
    <w:rsid w:val="00EA3CA3"/>
    <w:rsid w:val="00EA4075"/>
    <w:rsid w:val="00EA4F6B"/>
    <w:rsid w:val="00EB041A"/>
    <w:rsid w:val="00EB581B"/>
    <w:rsid w:val="00EC081F"/>
    <w:rsid w:val="00EC578B"/>
    <w:rsid w:val="00EC781E"/>
    <w:rsid w:val="00ED17FA"/>
    <w:rsid w:val="00ED271E"/>
    <w:rsid w:val="00ED32DD"/>
    <w:rsid w:val="00ED48F1"/>
    <w:rsid w:val="00ED5E1B"/>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6568"/>
    <w:rsid w:val="00F2788D"/>
    <w:rsid w:val="00F30220"/>
    <w:rsid w:val="00F32F74"/>
    <w:rsid w:val="00F33F3A"/>
    <w:rsid w:val="00F37209"/>
    <w:rsid w:val="00F4403D"/>
    <w:rsid w:val="00F4563B"/>
    <w:rsid w:val="00F50960"/>
    <w:rsid w:val="00F572B3"/>
    <w:rsid w:val="00F5796F"/>
    <w:rsid w:val="00F616D8"/>
    <w:rsid w:val="00F63352"/>
    <w:rsid w:val="00F63DBA"/>
    <w:rsid w:val="00F64195"/>
    <w:rsid w:val="00F654BD"/>
    <w:rsid w:val="00F6556C"/>
    <w:rsid w:val="00F65744"/>
    <w:rsid w:val="00F65F00"/>
    <w:rsid w:val="00F7179A"/>
    <w:rsid w:val="00F74D77"/>
    <w:rsid w:val="00F77FF1"/>
    <w:rsid w:val="00F80DC1"/>
    <w:rsid w:val="00F81F2D"/>
    <w:rsid w:val="00F839AA"/>
    <w:rsid w:val="00F8554C"/>
    <w:rsid w:val="00F930C4"/>
    <w:rsid w:val="00F93220"/>
    <w:rsid w:val="00F940E6"/>
    <w:rsid w:val="00F9457D"/>
    <w:rsid w:val="00F963AB"/>
    <w:rsid w:val="00F96A81"/>
    <w:rsid w:val="00F97CC4"/>
    <w:rsid w:val="00FA422B"/>
    <w:rsid w:val="00FA6685"/>
    <w:rsid w:val="00FA6E75"/>
    <w:rsid w:val="00FA7CCB"/>
    <w:rsid w:val="00FB4A5F"/>
    <w:rsid w:val="00FC001F"/>
    <w:rsid w:val="00FC24BF"/>
    <w:rsid w:val="00FC5A50"/>
    <w:rsid w:val="00FC76BF"/>
    <w:rsid w:val="00FC795A"/>
    <w:rsid w:val="00FD1447"/>
    <w:rsid w:val="00FD613A"/>
    <w:rsid w:val="00FD7D5B"/>
    <w:rsid w:val="00FE294C"/>
    <w:rsid w:val="00FE5A68"/>
    <w:rsid w:val="00FE6934"/>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3</cp:revision>
  <cp:lastPrinted>2025-06-10T18:21:00Z</cp:lastPrinted>
  <dcterms:created xsi:type="dcterms:W3CDTF">2025-07-07T23:05:00Z</dcterms:created>
  <dcterms:modified xsi:type="dcterms:W3CDTF">2025-07-07T23:13:00Z</dcterms:modified>
</cp:coreProperties>
</file>